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5BD773" w14:textId="77777777" w:rsidR="008D4082" w:rsidRPr="0054569F" w:rsidRDefault="008D4082" w:rsidP="008D4082">
      <w:pPr>
        <w:pStyle w:val="ConsPlusNormal"/>
        <w:jc w:val="right"/>
        <w:rPr>
          <w:i/>
          <w:sz w:val="20"/>
          <w:szCs w:val="20"/>
        </w:rPr>
      </w:pPr>
      <w:r w:rsidRPr="0054569F">
        <w:rPr>
          <w:i/>
          <w:sz w:val="20"/>
          <w:szCs w:val="20"/>
        </w:rPr>
        <w:t xml:space="preserve">Заполняется уполномоченным </w:t>
      </w:r>
    </w:p>
    <w:p w14:paraId="3ECD1111" w14:textId="77777777" w:rsidR="008D4082" w:rsidRPr="0054569F" w:rsidRDefault="008D4082" w:rsidP="008D4082">
      <w:pPr>
        <w:pStyle w:val="ConsPlusNormal"/>
        <w:jc w:val="right"/>
        <w:rPr>
          <w:i/>
          <w:sz w:val="20"/>
          <w:szCs w:val="20"/>
        </w:rPr>
      </w:pPr>
      <w:r w:rsidRPr="0054569F">
        <w:rPr>
          <w:i/>
          <w:sz w:val="20"/>
          <w:szCs w:val="20"/>
        </w:rPr>
        <w:t xml:space="preserve">органом государственной власти </w:t>
      </w:r>
    </w:p>
    <w:p w14:paraId="0605F927" w14:textId="3B264F62" w:rsidR="008D4082" w:rsidRPr="008D4082" w:rsidRDefault="008D4082" w:rsidP="008D4082">
      <w:pPr>
        <w:pStyle w:val="ConsPlusNormal"/>
        <w:jc w:val="right"/>
        <w:rPr>
          <w:b/>
          <w:caps/>
          <w:sz w:val="20"/>
          <w:szCs w:val="20"/>
        </w:rPr>
      </w:pPr>
      <w:r w:rsidRPr="0054569F">
        <w:rPr>
          <w:i/>
          <w:sz w:val="20"/>
          <w:szCs w:val="20"/>
        </w:rPr>
        <w:t>субъект</w:t>
      </w:r>
      <w:r w:rsidR="002719BD">
        <w:rPr>
          <w:i/>
          <w:sz w:val="20"/>
          <w:szCs w:val="20"/>
        </w:rPr>
        <w:t>а</w:t>
      </w:r>
      <w:r w:rsidRPr="0054569F">
        <w:rPr>
          <w:i/>
          <w:sz w:val="20"/>
          <w:szCs w:val="20"/>
        </w:rPr>
        <w:t xml:space="preserve"> Российской Федерации</w:t>
      </w:r>
      <w:r w:rsidRPr="008D4082">
        <w:rPr>
          <w:i/>
          <w:sz w:val="20"/>
          <w:szCs w:val="20"/>
        </w:rPr>
        <w:t xml:space="preserve"> </w:t>
      </w:r>
      <w:r w:rsidRPr="008D4082">
        <w:rPr>
          <w:b/>
          <w:caps/>
          <w:sz w:val="20"/>
          <w:szCs w:val="20"/>
        </w:rPr>
        <w:t xml:space="preserve">  </w:t>
      </w:r>
    </w:p>
    <w:p w14:paraId="5C285964" w14:textId="77777777" w:rsidR="00241DF6" w:rsidRDefault="00241DF6" w:rsidP="00FB4EAF">
      <w:pPr>
        <w:pStyle w:val="ConsPlusNormal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Анкета </w:t>
      </w:r>
    </w:p>
    <w:p w14:paraId="12FA4BD7" w14:textId="77777777" w:rsidR="00E1487E" w:rsidRPr="001B16D4" w:rsidRDefault="00E1487E" w:rsidP="00FB4EAF">
      <w:pPr>
        <w:pStyle w:val="a3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B16D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для опроса участников </w:t>
      </w:r>
    </w:p>
    <w:p w14:paraId="273C29E9" w14:textId="77777777" w:rsidR="00837B47" w:rsidRPr="001B16D4" w:rsidRDefault="00E1487E" w:rsidP="00FB4EAF">
      <w:pPr>
        <w:pStyle w:val="a3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B16D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государственной и негосударственной систем </w:t>
      </w:r>
    </w:p>
    <w:p w14:paraId="4A2088F7" w14:textId="77777777" w:rsidR="00615887" w:rsidRPr="001B16D4" w:rsidRDefault="00E1487E" w:rsidP="00FB4EAF">
      <w:pPr>
        <w:pStyle w:val="a3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B16D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бесплатной юридической помощи</w:t>
      </w:r>
    </w:p>
    <w:p w14:paraId="5D3343D8" w14:textId="77777777" w:rsidR="00E1487E" w:rsidRPr="001B16D4" w:rsidRDefault="00E1487E" w:rsidP="00FB4EAF">
      <w:pPr>
        <w:pStyle w:val="a3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B16D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субъектов Российской Федерации</w:t>
      </w:r>
    </w:p>
    <w:p w14:paraId="12BEA6B0" w14:textId="77777777" w:rsidR="00E1487E" w:rsidRPr="00615887" w:rsidRDefault="00E1487E" w:rsidP="00FB4EAF">
      <w:pPr>
        <w:pStyle w:val="a3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370D7306" w14:textId="77777777" w:rsidR="003D7330" w:rsidRPr="008773CF" w:rsidRDefault="00D252D0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773CF">
        <w:rPr>
          <w:rFonts w:ascii="Times New Roman" w:hAnsi="Times New Roman"/>
          <w:sz w:val="28"/>
          <w:szCs w:val="28"/>
        </w:rPr>
        <w:t xml:space="preserve">В 2020 году по </w:t>
      </w:r>
      <w:r w:rsidR="00C630C5" w:rsidRPr="008773CF">
        <w:rPr>
          <w:rFonts w:ascii="Times New Roman" w:hAnsi="Times New Roman"/>
          <w:sz w:val="28"/>
          <w:szCs w:val="28"/>
        </w:rPr>
        <w:t xml:space="preserve">заданию </w:t>
      </w:r>
      <w:r w:rsidRPr="008773CF">
        <w:rPr>
          <w:rFonts w:ascii="Times New Roman" w:hAnsi="Times New Roman"/>
          <w:sz w:val="28"/>
          <w:szCs w:val="28"/>
        </w:rPr>
        <w:t>Минюс</w:t>
      </w:r>
      <w:bookmarkStart w:id="0" w:name="_GoBack"/>
      <w:bookmarkEnd w:id="0"/>
      <w:r w:rsidRPr="008773CF">
        <w:rPr>
          <w:rFonts w:ascii="Times New Roman" w:hAnsi="Times New Roman"/>
          <w:sz w:val="28"/>
          <w:szCs w:val="28"/>
        </w:rPr>
        <w:t xml:space="preserve">та России </w:t>
      </w:r>
      <w:r w:rsidR="00A22A79" w:rsidRPr="008773CF">
        <w:rPr>
          <w:rFonts w:ascii="Times New Roman" w:hAnsi="Times New Roman"/>
          <w:sz w:val="28"/>
          <w:szCs w:val="28"/>
        </w:rPr>
        <w:t xml:space="preserve">федеральное бюджетное учреждение </w:t>
      </w:r>
      <w:r w:rsidR="00574E7B" w:rsidRPr="008773CF">
        <w:rPr>
          <w:rFonts w:ascii="Times New Roman" w:hAnsi="Times New Roman"/>
          <w:sz w:val="28"/>
          <w:szCs w:val="28"/>
        </w:rPr>
        <w:t>«</w:t>
      </w:r>
      <w:r w:rsidR="00A22A79" w:rsidRPr="008773CF">
        <w:rPr>
          <w:rFonts w:ascii="Times New Roman" w:hAnsi="Times New Roman"/>
          <w:sz w:val="28"/>
          <w:szCs w:val="28"/>
        </w:rPr>
        <w:t>Научный центр правовой информации при Министерстве юстиции Российской Федерации</w:t>
      </w:r>
      <w:r w:rsidR="003226BB" w:rsidRPr="008773CF">
        <w:rPr>
          <w:rFonts w:ascii="Times New Roman" w:hAnsi="Times New Roman"/>
          <w:sz w:val="28"/>
          <w:szCs w:val="28"/>
        </w:rPr>
        <w:t>»</w:t>
      </w:r>
      <w:r w:rsidRPr="008773CF">
        <w:rPr>
          <w:rFonts w:ascii="Times New Roman" w:hAnsi="Times New Roman"/>
          <w:sz w:val="28"/>
          <w:szCs w:val="28"/>
        </w:rPr>
        <w:t xml:space="preserve"> проводит научно-исследовательскую работу</w:t>
      </w:r>
      <w:r w:rsidR="003D7330" w:rsidRPr="008773CF">
        <w:rPr>
          <w:rFonts w:ascii="Times New Roman" w:hAnsi="Times New Roman"/>
          <w:sz w:val="28"/>
          <w:szCs w:val="28"/>
        </w:rPr>
        <w:t xml:space="preserve"> на тему: «Разработка методического руководства по оказанию бесплатной юридической помощи и правовому просвещению населению»</w:t>
      </w:r>
      <w:r w:rsidR="00E1487E" w:rsidRPr="008773CF">
        <w:rPr>
          <w:rFonts w:ascii="Times New Roman" w:hAnsi="Times New Roman"/>
          <w:sz w:val="28"/>
          <w:szCs w:val="28"/>
        </w:rPr>
        <w:t xml:space="preserve">. </w:t>
      </w:r>
    </w:p>
    <w:p w14:paraId="1A0272CA" w14:textId="77777777" w:rsidR="00E1487E" w:rsidRPr="007B04A6" w:rsidRDefault="00E1487E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7B04A6">
        <w:rPr>
          <w:rFonts w:ascii="Times New Roman" w:hAnsi="Times New Roman"/>
          <w:sz w:val="28"/>
          <w:szCs w:val="28"/>
        </w:rPr>
        <w:t>Анкетирование проводится с целью:</w:t>
      </w:r>
    </w:p>
    <w:p w14:paraId="6AFA7F67" w14:textId="77777777" w:rsidR="00E1487E" w:rsidRPr="007B04A6" w:rsidRDefault="00E1487E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7B04A6">
        <w:rPr>
          <w:rFonts w:ascii="Times New Roman" w:hAnsi="Times New Roman"/>
          <w:sz w:val="28"/>
          <w:szCs w:val="28"/>
        </w:rPr>
        <w:t>выявлени</w:t>
      </w:r>
      <w:r w:rsidR="008661A0" w:rsidRPr="007B04A6">
        <w:rPr>
          <w:rFonts w:ascii="Times New Roman" w:hAnsi="Times New Roman"/>
          <w:sz w:val="28"/>
          <w:szCs w:val="28"/>
        </w:rPr>
        <w:t>я</w:t>
      </w:r>
      <w:r w:rsidRPr="007B04A6">
        <w:rPr>
          <w:rFonts w:ascii="Times New Roman" w:hAnsi="Times New Roman"/>
          <w:sz w:val="28"/>
          <w:szCs w:val="28"/>
        </w:rPr>
        <w:t xml:space="preserve"> проблемных аспектов правового регулирования в сфере оказания бесплатной юридической помощи и правового просвещения населения в Российской Федерации;</w:t>
      </w:r>
    </w:p>
    <w:p w14:paraId="26F69253" w14:textId="77777777" w:rsidR="00E1487E" w:rsidRPr="007B04A6" w:rsidRDefault="00E1487E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7B04A6">
        <w:rPr>
          <w:rFonts w:ascii="Times New Roman" w:hAnsi="Times New Roman"/>
          <w:sz w:val="28"/>
          <w:szCs w:val="28"/>
        </w:rPr>
        <w:t>анализа правоприменительной практики оказания бесплатной юридической помощи в Российской Федерации;</w:t>
      </w:r>
    </w:p>
    <w:p w14:paraId="5C583006" w14:textId="77777777" w:rsidR="00E1487E" w:rsidRPr="007B04A6" w:rsidRDefault="00E1487E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7B04A6">
        <w:rPr>
          <w:rFonts w:ascii="Times New Roman" w:hAnsi="Times New Roman"/>
          <w:sz w:val="28"/>
          <w:szCs w:val="28"/>
        </w:rPr>
        <w:t>выявления проблемных аспектов имеющейся практики оказания бесплатной юридической помощи в субъектах Российской Федерации;</w:t>
      </w:r>
    </w:p>
    <w:p w14:paraId="3E374706" w14:textId="77777777" w:rsidR="00E1487E" w:rsidRPr="007B04A6" w:rsidRDefault="00E1487E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7B04A6">
        <w:rPr>
          <w:rFonts w:ascii="Times New Roman" w:hAnsi="Times New Roman"/>
          <w:sz w:val="28"/>
          <w:szCs w:val="28"/>
        </w:rPr>
        <w:t>разработки единых требований к качеству оказываемых гражданам бесплатной юридической помощи;</w:t>
      </w:r>
    </w:p>
    <w:p w14:paraId="69AC79C8" w14:textId="77777777" w:rsidR="00E1487E" w:rsidRPr="007B04A6" w:rsidRDefault="00E1487E" w:rsidP="00FB4EA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7B04A6">
        <w:rPr>
          <w:rFonts w:ascii="Times New Roman" w:hAnsi="Times New Roman"/>
          <w:sz w:val="28"/>
          <w:szCs w:val="28"/>
        </w:rPr>
        <w:t>формирования рекомендаций по совершенствованию правового регулирования в сфере оказания бесплатной юридической помощи гражданам в Российской Федерации.</w:t>
      </w:r>
    </w:p>
    <w:p w14:paraId="18C8EE3C" w14:textId="77777777" w:rsidR="006E1EA8" w:rsidRDefault="006E1EA8" w:rsidP="00FB4EAF">
      <w:pPr>
        <w:pStyle w:val="a4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6F6841F2" w14:textId="77777777" w:rsidR="00C74C60" w:rsidRPr="00CB2894" w:rsidRDefault="00D04576" w:rsidP="00CB289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53F3">
        <w:rPr>
          <w:rFonts w:ascii="Times New Roman" w:hAnsi="Times New Roman"/>
          <w:b/>
          <w:sz w:val="28"/>
          <w:szCs w:val="28"/>
        </w:rPr>
        <w:t>В</w:t>
      </w:r>
      <w:r w:rsidR="00A04EB0" w:rsidRPr="00A553F3">
        <w:rPr>
          <w:rFonts w:ascii="Times New Roman" w:hAnsi="Times New Roman"/>
          <w:b/>
          <w:sz w:val="28"/>
          <w:szCs w:val="28"/>
        </w:rPr>
        <w:t>опрос</w:t>
      </w:r>
      <w:r w:rsidRPr="00A553F3">
        <w:rPr>
          <w:rFonts w:ascii="Times New Roman" w:hAnsi="Times New Roman"/>
          <w:b/>
          <w:sz w:val="28"/>
          <w:szCs w:val="28"/>
        </w:rPr>
        <w:t xml:space="preserve"> № 1</w:t>
      </w:r>
      <w:r w:rsidR="00C0457B" w:rsidRPr="00A553F3">
        <w:rPr>
          <w:rFonts w:ascii="Times New Roman" w:hAnsi="Times New Roman"/>
          <w:b/>
          <w:sz w:val="28"/>
          <w:szCs w:val="28"/>
        </w:rPr>
        <w:t>.</w:t>
      </w:r>
      <w:r w:rsidR="00A04EB0" w:rsidRPr="00A553F3">
        <w:rPr>
          <w:rFonts w:ascii="Times New Roman" w:hAnsi="Times New Roman"/>
          <w:sz w:val="28"/>
          <w:szCs w:val="28"/>
        </w:rPr>
        <w:t xml:space="preserve"> </w:t>
      </w:r>
      <w:r w:rsidR="00CB2894" w:rsidRPr="00CB2894">
        <w:rPr>
          <w:rFonts w:ascii="Times New Roman" w:hAnsi="Times New Roman"/>
          <w:sz w:val="28"/>
          <w:szCs w:val="28"/>
        </w:rPr>
        <w:t xml:space="preserve">Каким образом органы местного самоуправления принимают участие в работе государственной системы бесплатной юридической помощи? </w:t>
      </w:r>
    </w:p>
    <w:p w14:paraId="0DB6CC11" w14:textId="77777777" w:rsidR="00EC560C" w:rsidRPr="00406B75" w:rsidRDefault="00EC560C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38BF5210" w14:textId="77777777" w:rsidR="00EC560C" w:rsidRPr="00406B75" w:rsidRDefault="00EC560C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1EBBF7E5" w14:textId="77777777" w:rsidR="00EC560C" w:rsidRPr="00406B75" w:rsidRDefault="00EC560C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2C21DBFE" w14:textId="77777777" w:rsidR="00EC560C" w:rsidRPr="00406B75" w:rsidRDefault="00EC560C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2A0163E9" w14:textId="77777777" w:rsidR="00C74C60" w:rsidRDefault="00C74C60" w:rsidP="00FB4E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262A3CF" w14:textId="77777777" w:rsidR="00CB2894" w:rsidRPr="00CB2894" w:rsidRDefault="00CB2894" w:rsidP="00CB28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 № 2</w:t>
      </w:r>
      <w:r w:rsidRPr="00CB28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CB2894">
        <w:rPr>
          <w:rFonts w:ascii="Times New Roman" w:hAnsi="Times New Roman" w:cs="Times New Roman"/>
          <w:sz w:val="28"/>
          <w:szCs w:val="28"/>
        </w:rPr>
        <w:t xml:space="preserve">Каким образом органы местного самоуправления принимают участие в работе негосударственной систем бесплатной юридической помощи? </w:t>
      </w:r>
    </w:p>
    <w:p w14:paraId="6D32FE95" w14:textId="77777777" w:rsidR="00CB2894" w:rsidRPr="00CB2894" w:rsidRDefault="00CB2894" w:rsidP="00CB28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2894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585D97C8" w14:textId="77777777" w:rsidR="00CB2894" w:rsidRPr="00CB2894" w:rsidRDefault="00CB2894" w:rsidP="00CB28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2894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1994C507" w14:textId="77777777" w:rsidR="00CB2894" w:rsidRPr="00CB2894" w:rsidRDefault="00CB2894" w:rsidP="00CB28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2894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7B574A32" w14:textId="77777777" w:rsidR="00CB2894" w:rsidRPr="00CB2894" w:rsidRDefault="00CB2894" w:rsidP="00CB28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2894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5EC66A41" w14:textId="77777777" w:rsidR="00CB2894" w:rsidRDefault="00CB2894" w:rsidP="00FB4E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CE736D2" w14:textId="77777777" w:rsidR="00615887" w:rsidRPr="006244C8" w:rsidRDefault="00F80050" w:rsidP="00FB4E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44C8">
        <w:rPr>
          <w:rFonts w:ascii="Times New Roman" w:hAnsi="Times New Roman" w:cs="Times New Roman"/>
          <w:b/>
          <w:sz w:val="28"/>
          <w:szCs w:val="28"/>
        </w:rPr>
        <w:t xml:space="preserve">Вопрос № </w:t>
      </w:r>
      <w:r w:rsidR="00241DF6" w:rsidRPr="006244C8">
        <w:rPr>
          <w:rFonts w:ascii="Times New Roman" w:hAnsi="Times New Roman" w:cs="Times New Roman"/>
          <w:b/>
          <w:sz w:val="28"/>
          <w:szCs w:val="28"/>
        </w:rPr>
        <w:t>3</w:t>
      </w:r>
      <w:r w:rsidR="003D37E9" w:rsidRPr="006244C8">
        <w:rPr>
          <w:rFonts w:ascii="Times New Roman" w:hAnsi="Times New Roman" w:cs="Times New Roman"/>
          <w:b/>
          <w:sz w:val="28"/>
          <w:szCs w:val="28"/>
        </w:rPr>
        <w:t>.</w:t>
      </w:r>
      <w:r w:rsidR="00615887" w:rsidRPr="006244C8">
        <w:rPr>
          <w:rFonts w:ascii="Times New Roman" w:hAnsi="Times New Roman" w:cs="Times New Roman"/>
          <w:sz w:val="28"/>
          <w:szCs w:val="28"/>
        </w:rPr>
        <w:t xml:space="preserve"> </w:t>
      </w:r>
      <w:r w:rsidR="00C74C60" w:rsidRPr="006244C8">
        <w:rPr>
          <w:rFonts w:ascii="Times New Roman" w:hAnsi="Times New Roman" w:cs="Times New Roman"/>
          <w:sz w:val="28"/>
          <w:szCs w:val="28"/>
        </w:rPr>
        <w:t>Установлены ли</w:t>
      </w:r>
      <w:r w:rsidR="00643869" w:rsidRPr="006244C8">
        <w:rPr>
          <w:rFonts w:ascii="Times New Roman" w:hAnsi="Times New Roman" w:cs="Times New Roman"/>
          <w:sz w:val="28"/>
          <w:szCs w:val="28"/>
        </w:rPr>
        <w:t xml:space="preserve"> в </w:t>
      </w:r>
      <w:r w:rsidR="00C74C60" w:rsidRPr="006244C8">
        <w:rPr>
          <w:rFonts w:ascii="Times New Roman" w:hAnsi="Times New Roman" w:cs="Times New Roman"/>
          <w:sz w:val="28"/>
          <w:szCs w:val="28"/>
        </w:rPr>
        <w:t xml:space="preserve">субъекте единые требования к качеству бесплатной юридической помощи, оказываемой гражданам участниками </w:t>
      </w:r>
      <w:r w:rsidR="00241DF6" w:rsidRPr="006244C8"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 w:rsidR="00C74C60" w:rsidRPr="006244C8">
        <w:rPr>
          <w:rFonts w:ascii="Times New Roman" w:hAnsi="Times New Roman" w:cs="Times New Roman"/>
          <w:sz w:val="28"/>
          <w:szCs w:val="28"/>
        </w:rPr>
        <w:t>систем</w:t>
      </w:r>
      <w:r w:rsidR="00BC0D2A">
        <w:rPr>
          <w:rFonts w:ascii="Times New Roman" w:hAnsi="Times New Roman" w:cs="Times New Roman"/>
          <w:sz w:val="28"/>
          <w:szCs w:val="28"/>
        </w:rPr>
        <w:t>ы</w:t>
      </w:r>
      <w:r w:rsidR="00C74C60" w:rsidRPr="006244C8">
        <w:rPr>
          <w:rFonts w:ascii="Times New Roman" w:hAnsi="Times New Roman" w:cs="Times New Roman"/>
          <w:sz w:val="28"/>
          <w:szCs w:val="28"/>
        </w:rPr>
        <w:t xml:space="preserve"> бесплатной юридической помощи?</w:t>
      </w:r>
      <w:r w:rsidR="00615887" w:rsidRPr="006244C8">
        <w:rPr>
          <w:rFonts w:ascii="Times New Roman" w:hAnsi="Times New Roman" w:cs="Times New Roman"/>
          <w:sz w:val="28"/>
          <w:szCs w:val="28"/>
        </w:rPr>
        <w:t xml:space="preserve"> </w:t>
      </w:r>
      <w:r w:rsidR="00615887" w:rsidRPr="006244C8">
        <w:rPr>
          <w:rFonts w:ascii="Times New Roman" w:hAnsi="Times New Roman" w:cs="Times New Roman"/>
          <w:i/>
          <w:sz w:val="28"/>
          <w:szCs w:val="28"/>
        </w:rPr>
        <w:t>(</w:t>
      </w:r>
      <w:r w:rsidR="00DC6264" w:rsidRPr="006244C8">
        <w:rPr>
          <w:rFonts w:ascii="Times New Roman" w:hAnsi="Times New Roman" w:cs="Times New Roman"/>
          <w:i/>
          <w:sz w:val="28"/>
          <w:szCs w:val="28"/>
        </w:rPr>
        <w:t>если установлены, укажите реквизиты правов</w:t>
      </w:r>
      <w:r w:rsidR="006A10DA" w:rsidRPr="006244C8">
        <w:rPr>
          <w:rFonts w:ascii="Times New Roman" w:hAnsi="Times New Roman" w:cs="Times New Roman"/>
          <w:i/>
          <w:sz w:val="28"/>
          <w:szCs w:val="28"/>
        </w:rPr>
        <w:t>ых</w:t>
      </w:r>
      <w:r w:rsidR="00DC6264" w:rsidRPr="006244C8">
        <w:rPr>
          <w:rFonts w:ascii="Times New Roman" w:hAnsi="Times New Roman" w:cs="Times New Roman"/>
          <w:i/>
          <w:sz w:val="28"/>
          <w:szCs w:val="28"/>
        </w:rPr>
        <w:t xml:space="preserve"> акт</w:t>
      </w:r>
      <w:r w:rsidR="006A10DA" w:rsidRPr="006244C8">
        <w:rPr>
          <w:rFonts w:ascii="Times New Roman" w:hAnsi="Times New Roman" w:cs="Times New Roman"/>
          <w:i/>
          <w:sz w:val="28"/>
          <w:szCs w:val="28"/>
        </w:rPr>
        <w:t>ов</w:t>
      </w:r>
      <w:r w:rsidR="00241DF6" w:rsidRPr="006244C8">
        <w:rPr>
          <w:rFonts w:ascii="Times New Roman" w:hAnsi="Times New Roman" w:cs="Times New Roman"/>
          <w:i/>
          <w:sz w:val="28"/>
          <w:szCs w:val="28"/>
        </w:rPr>
        <w:t xml:space="preserve">) </w:t>
      </w:r>
    </w:p>
    <w:p w14:paraId="4D2F161E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2270523E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4A0FEA17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5F945ED4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5A06C920" w14:textId="77777777" w:rsidR="00F80050" w:rsidRPr="00A04EB0" w:rsidRDefault="00F80050" w:rsidP="00FB4E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5EAFDC" w14:textId="77777777" w:rsidR="00BC0D2A" w:rsidRPr="00BC0D2A" w:rsidRDefault="00BC0D2A" w:rsidP="00BC0D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 № 4</w:t>
      </w:r>
      <w:r w:rsidRPr="00BC0D2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BC0D2A">
        <w:rPr>
          <w:rFonts w:ascii="Times New Roman" w:hAnsi="Times New Roman" w:cs="Times New Roman"/>
          <w:sz w:val="28"/>
          <w:szCs w:val="28"/>
        </w:rPr>
        <w:t>Установлены ли в субъекте единые требования к качеству бесплатной юридической помощи, оказываемой гражданам участниками негосударственной систем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C0D2A">
        <w:rPr>
          <w:rFonts w:ascii="Times New Roman" w:hAnsi="Times New Roman" w:cs="Times New Roman"/>
          <w:sz w:val="28"/>
          <w:szCs w:val="28"/>
        </w:rPr>
        <w:t xml:space="preserve"> бесплатной юридической помощи? (если установлены, укажите реквизиты правовых актов) </w:t>
      </w:r>
    </w:p>
    <w:p w14:paraId="388D5F97" w14:textId="77777777" w:rsidR="00BC0D2A" w:rsidRPr="00BC0D2A" w:rsidRDefault="00BC0D2A" w:rsidP="00BC0D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0D2A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22990770" w14:textId="77777777" w:rsidR="00BC0D2A" w:rsidRPr="00BC0D2A" w:rsidRDefault="00BC0D2A" w:rsidP="00BC0D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0D2A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63BF1686" w14:textId="77777777" w:rsidR="00BC0D2A" w:rsidRPr="00BC0D2A" w:rsidRDefault="00BC0D2A" w:rsidP="00BC0D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0D2A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34CFED6B" w14:textId="77777777" w:rsidR="00BC0D2A" w:rsidRPr="00BC0D2A" w:rsidRDefault="00BC0D2A" w:rsidP="00BC0D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0D2A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27D3FA70" w14:textId="7D5C3BCC" w:rsidR="001F38D8" w:rsidRPr="00B537BE" w:rsidRDefault="00F80050" w:rsidP="00FB4EAF">
      <w:pPr>
        <w:pStyle w:val="a3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1F5881">
        <w:rPr>
          <w:rFonts w:ascii="Times New Roman" w:hAnsi="Times New Roman" w:cs="Times New Roman"/>
          <w:b/>
          <w:sz w:val="28"/>
          <w:szCs w:val="28"/>
        </w:rPr>
        <w:t xml:space="preserve">Вопрос № </w:t>
      </w:r>
      <w:r w:rsidR="000A34A7">
        <w:rPr>
          <w:rFonts w:ascii="Times New Roman" w:hAnsi="Times New Roman" w:cs="Times New Roman"/>
          <w:b/>
          <w:sz w:val="28"/>
          <w:szCs w:val="28"/>
        </w:rPr>
        <w:t>5</w:t>
      </w:r>
      <w:r w:rsidR="00892EC3" w:rsidRPr="001F588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15887" w:rsidRPr="008F131C">
        <w:rPr>
          <w:rFonts w:ascii="Times New Roman" w:hAnsi="Times New Roman" w:cs="Times New Roman"/>
          <w:sz w:val="28"/>
          <w:szCs w:val="28"/>
        </w:rPr>
        <w:t xml:space="preserve"> </w:t>
      </w:r>
      <w:r w:rsidR="00B537BE" w:rsidRPr="008F131C">
        <w:rPr>
          <w:rFonts w:ascii="Times New Roman" w:hAnsi="Times New Roman" w:cs="Times New Roman"/>
          <w:sz w:val="28"/>
          <w:szCs w:val="28"/>
        </w:rPr>
        <w:t>Какие дополнительные меры</w:t>
      </w:r>
      <w:r w:rsidR="00414EBB">
        <w:rPr>
          <w:rFonts w:ascii="Times New Roman" w:hAnsi="Times New Roman" w:cs="Times New Roman"/>
          <w:sz w:val="28"/>
          <w:szCs w:val="28"/>
        </w:rPr>
        <w:t xml:space="preserve"> государственной</w:t>
      </w:r>
      <w:r w:rsidR="00B537BE" w:rsidRPr="008F131C">
        <w:rPr>
          <w:rFonts w:ascii="Times New Roman" w:hAnsi="Times New Roman" w:cs="Times New Roman"/>
          <w:sz w:val="28"/>
          <w:szCs w:val="28"/>
        </w:rPr>
        <w:t xml:space="preserve"> поддержки применяются в субъекте для </w:t>
      </w:r>
      <w:r w:rsidR="00B537BE" w:rsidRPr="00B537BE">
        <w:rPr>
          <w:rFonts w:ascii="Times New Roman" w:hAnsi="Times New Roman" w:cs="Times New Roman"/>
          <w:sz w:val="28"/>
          <w:szCs w:val="28"/>
        </w:rPr>
        <w:t>развити</w:t>
      </w:r>
      <w:r w:rsidR="00B537BE">
        <w:rPr>
          <w:rFonts w:ascii="Times New Roman" w:hAnsi="Times New Roman" w:cs="Times New Roman"/>
          <w:sz w:val="28"/>
          <w:szCs w:val="28"/>
        </w:rPr>
        <w:t>я</w:t>
      </w:r>
      <w:r w:rsidR="00B537BE" w:rsidRPr="00B537BE">
        <w:rPr>
          <w:rFonts w:ascii="Times New Roman" w:hAnsi="Times New Roman" w:cs="Times New Roman"/>
          <w:sz w:val="28"/>
          <w:szCs w:val="28"/>
        </w:rPr>
        <w:t xml:space="preserve"> и обеспечени</w:t>
      </w:r>
      <w:r w:rsidR="009916EB">
        <w:rPr>
          <w:rFonts w:ascii="Times New Roman" w:hAnsi="Times New Roman" w:cs="Times New Roman"/>
          <w:sz w:val="28"/>
          <w:szCs w:val="28"/>
        </w:rPr>
        <w:t>я</w:t>
      </w:r>
      <w:r w:rsidR="00B537BE" w:rsidRPr="00B537BE">
        <w:rPr>
          <w:rFonts w:ascii="Times New Roman" w:hAnsi="Times New Roman" w:cs="Times New Roman"/>
          <w:sz w:val="28"/>
          <w:szCs w:val="28"/>
        </w:rPr>
        <w:t xml:space="preserve"> негосударственной системы бесплатной юридической помощи</w:t>
      </w:r>
      <w:r w:rsidR="00B537BE">
        <w:rPr>
          <w:rFonts w:ascii="Times New Roman" w:hAnsi="Times New Roman" w:cs="Times New Roman"/>
          <w:sz w:val="28"/>
          <w:szCs w:val="28"/>
        </w:rPr>
        <w:t xml:space="preserve"> населению?</w:t>
      </w:r>
      <w:r w:rsidR="00B537BE" w:rsidRPr="00B537B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3B68FE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243784A2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00E802B6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5FBCBB02" w14:textId="77777777" w:rsidR="008F0B66" w:rsidRPr="00406B75" w:rsidRDefault="008F0B66" w:rsidP="00FB4E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665F3316" w14:textId="77777777" w:rsidR="00E05BA1" w:rsidRDefault="00E05BA1" w:rsidP="00FB4EAF">
      <w:pPr>
        <w:pStyle w:val="a4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14:paraId="6D37C5DB" w14:textId="77777777" w:rsidR="00146325" w:rsidRPr="00383E7E" w:rsidRDefault="00CB2894" w:rsidP="00FB4EAF">
      <w:pPr>
        <w:spacing w:after="0" w:line="240" w:lineRule="auto"/>
        <w:jc w:val="both"/>
        <w:rPr>
          <w:rFonts w:ascii="Times New Roman" w:hAnsi="Times New Roman"/>
          <w:strike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Вопрос № </w:t>
      </w:r>
      <w:r w:rsidR="000A34A7">
        <w:rPr>
          <w:rFonts w:ascii="Times New Roman" w:hAnsi="Times New Roman"/>
          <w:b/>
          <w:sz w:val="28"/>
          <w:szCs w:val="28"/>
        </w:rPr>
        <w:t>6</w:t>
      </w:r>
      <w:r w:rsidR="00D56F63" w:rsidRPr="00230753">
        <w:rPr>
          <w:rFonts w:ascii="Times New Roman" w:hAnsi="Times New Roman"/>
          <w:b/>
          <w:sz w:val="28"/>
          <w:szCs w:val="28"/>
        </w:rPr>
        <w:t>.</w:t>
      </w:r>
      <w:r w:rsidR="00146325" w:rsidRPr="00230753">
        <w:rPr>
          <w:rFonts w:ascii="Times New Roman" w:hAnsi="Times New Roman"/>
          <w:b/>
          <w:sz w:val="28"/>
          <w:szCs w:val="28"/>
        </w:rPr>
        <w:t xml:space="preserve"> </w:t>
      </w:r>
      <w:r w:rsidR="000A34A7" w:rsidRPr="000A34A7">
        <w:rPr>
          <w:rFonts w:ascii="Times New Roman" w:hAnsi="Times New Roman"/>
          <w:sz w:val="28"/>
          <w:szCs w:val="28"/>
        </w:rPr>
        <w:t xml:space="preserve">Укажите проблемы, возникающие </w:t>
      </w:r>
      <w:r w:rsidR="004100DF">
        <w:rPr>
          <w:rFonts w:ascii="Times New Roman" w:hAnsi="Times New Roman"/>
          <w:sz w:val="28"/>
          <w:szCs w:val="28"/>
        </w:rPr>
        <w:t xml:space="preserve">в работе государственных юридических бюро, </w:t>
      </w:r>
      <w:r w:rsidR="004100DF" w:rsidRPr="004100DF">
        <w:rPr>
          <w:rFonts w:ascii="Times New Roman" w:hAnsi="Times New Roman"/>
          <w:sz w:val="28"/>
          <w:szCs w:val="28"/>
        </w:rPr>
        <w:t xml:space="preserve">являющихся участниками государственной системы бесплатной юридической помощи, </w:t>
      </w:r>
      <w:r>
        <w:rPr>
          <w:rFonts w:ascii="Times New Roman" w:hAnsi="Times New Roman"/>
          <w:sz w:val="28"/>
          <w:szCs w:val="28"/>
        </w:rPr>
        <w:t xml:space="preserve">при оказании </w:t>
      </w:r>
      <w:r w:rsidR="00146325" w:rsidRPr="00383E7E">
        <w:rPr>
          <w:rFonts w:ascii="Times New Roman" w:hAnsi="Times New Roman"/>
          <w:sz w:val="28"/>
          <w:szCs w:val="28"/>
        </w:rPr>
        <w:t>бесплатн</w:t>
      </w:r>
      <w:r w:rsidR="000A34A7">
        <w:rPr>
          <w:rFonts w:ascii="Times New Roman" w:hAnsi="Times New Roman"/>
          <w:sz w:val="28"/>
          <w:szCs w:val="28"/>
        </w:rPr>
        <w:t>ой юридической помощи населению.</w:t>
      </w:r>
      <w:r w:rsidR="00146325" w:rsidRPr="00383E7E">
        <w:rPr>
          <w:rFonts w:ascii="Times New Roman" w:hAnsi="Times New Roman"/>
          <w:sz w:val="28"/>
          <w:szCs w:val="28"/>
        </w:rPr>
        <w:t xml:space="preserve"> Укажите предложения </w:t>
      </w:r>
      <w:r w:rsidR="000A34A7">
        <w:rPr>
          <w:rFonts w:ascii="Times New Roman" w:hAnsi="Times New Roman"/>
          <w:sz w:val="28"/>
          <w:szCs w:val="28"/>
        </w:rPr>
        <w:t>по их  минимизации (устранению).</w:t>
      </w:r>
    </w:p>
    <w:p w14:paraId="0FAE4DDC" w14:textId="77777777" w:rsidR="00146325" w:rsidRPr="00C801F4" w:rsidRDefault="00146325" w:rsidP="00FB4E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</w:t>
      </w:r>
      <w:r w:rsidR="00C801F4">
        <w:rPr>
          <w:rFonts w:ascii="Times New Roman" w:hAnsi="Times New Roman"/>
          <w:sz w:val="28"/>
          <w:szCs w:val="28"/>
        </w:rPr>
        <w:t>_</w:t>
      </w:r>
    </w:p>
    <w:p w14:paraId="2CEDA898" w14:textId="77777777" w:rsidR="00146325" w:rsidRPr="00C801F4" w:rsidRDefault="00146325" w:rsidP="00FB4E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469A77C" w14:textId="77777777" w:rsidR="00146325" w:rsidRPr="00C801F4" w:rsidRDefault="00146325" w:rsidP="00FB4E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544B18D6" w14:textId="77777777" w:rsidR="00146325" w:rsidRPr="00C801F4" w:rsidRDefault="00146325" w:rsidP="00FB4E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6004ACF2" w14:textId="77777777" w:rsidR="00146325" w:rsidRDefault="00146325" w:rsidP="00FB4EA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ab/>
        <w:t xml:space="preserve"> </w:t>
      </w:r>
    </w:p>
    <w:p w14:paraId="2E6BACA3" w14:textId="77777777" w:rsidR="00CB2894" w:rsidRDefault="004100DF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Вопрос № </w:t>
      </w:r>
      <w:r w:rsidR="000A34A7">
        <w:rPr>
          <w:rFonts w:ascii="Times New Roman" w:hAnsi="Times New Roman"/>
          <w:b/>
          <w:sz w:val="28"/>
          <w:szCs w:val="28"/>
        </w:rPr>
        <w:t>7</w:t>
      </w:r>
      <w:r w:rsidR="00CB2894" w:rsidRPr="00CB2894">
        <w:rPr>
          <w:rFonts w:ascii="Times New Roman" w:hAnsi="Times New Roman"/>
          <w:b/>
          <w:sz w:val="28"/>
          <w:szCs w:val="28"/>
        </w:rPr>
        <w:t xml:space="preserve">. </w:t>
      </w:r>
      <w:r w:rsidR="000A34A7" w:rsidRPr="000A34A7">
        <w:rPr>
          <w:rFonts w:ascii="Times New Roman" w:hAnsi="Times New Roman"/>
          <w:sz w:val="28"/>
          <w:szCs w:val="28"/>
        </w:rPr>
        <w:t xml:space="preserve">Укажите </w:t>
      </w:r>
      <w:r w:rsidR="00CB2894" w:rsidRPr="000A34A7">
        <w:rPr>
          <w:rFonts w:ascii="Times New Roman" w:hAnsi="Times New Roman"/>
          <w:sz w:val="28"/>
          <w:szCs w:val="28"/>
        </w:rPr>
        <w:t>проблемы</w:t>
      </w:r>
      <w:r w:rsidR="000A34A7">
        <w:rPr>
          <w:rFonts w:ascii="Times New Roman" w:hAnsi="Times New Roman"/>
          <w:sz w:val="28"/>
          <w:szCs w:val="28"/>
        </w:rPr>
        <w:t>, возникающие</w:t>
      </w:r>
      <w:r w:rsidR="00CB2894" w:rsidRPr="00CB2894">
        <w:rPr>
          <w:rFonts w:ascii="Times New Roman" w:hAnsi="Times New Roman"/>
          <w:sz w:val="28"/>
          <w:szCs w:val="28"/>
        </w:rPr>
        <w:t xml:space="preserve"> у адвокатов</w:t>
      </w:r>
      <w:r>
        <w:rPr>
          <w:rFonts w:ascii="Times New Roman" w:hAnsi="Times New Roman"/>
          <w:sz w:val="28"/>
          <w:szCs w:val="28"/>
        </w:rPr>
        <w:t>, являющих</w:t>
      </w:r>
      <w:r w:rsidRPr="004100DF">
        <w:rPr>
          <w:rFonts w:ascii="Times New Roman" w:hAnsi="Times New Roman"/>
          <w:sz w:val="28"/>
          <w:szCs w:val="28"/>
        </w:rPr>
        <w:t>ся участниками государственной системы бесплатной юридической помощи</w:t>
      </w:r>
      <w:r>
        <w:rPr>
          <w:rFonts w:ascii="Times New Roman" w:hAnsi="Times New Roman"/>
          <w:sz w:val="28"/>
          <w:szCs w:val="28"/>
        </w:rPr>
        <w:t xml:space="preserve">, </w:t>
      </w:r>
      <w:r w:rsidR="00CB2894" w:rsidRPr="00CB2894">
        <w:rPr>
          <w:rFonts w:ascii="Times New Roman" w:hAnsi="Times New Roman"/>
          <w:sz w:val="28"/>
          <w:szCs w:val="28"/>
        </w:rPr>
        <w:t>при оказании бесплатн</w:t>
      </w:r>
      <w:r w:rsidR="000A34A7">
        <w:rPr>
          <w:rFonts w:ascii="Times New Roman" w:hAnsi="Times New Roman"/>
          <w:sz w:val="28"/>
          <w:szCs w:val="28"/>
        </w:rPr>
        <w:t>ой юридической помощи населению.</w:t>
      </w:r>
      <w:r w:rsidR="00CB2894" w:rsidRPr="00CB2894">
        <w:rPr>
          <w:rFonts w:ascii="Times New Roman" w:hAnsi="Times New Roman"/>
          <w:sz w:val="28"/>
          <w:szCs w:val="28"/>
        </w:rPr>
        <w:t xml:space="preserve"> Укажите предложения </w:t>
      </w:r>
      <w:r w:rsidR="000A34A7">
        <w:rPr>
          <w:rFonts w:ascii="Times New Roman" w:hAnsi="Times New Roman"/>
          <w:sz w:val="28"/>
          <w:szCs w:val="28"/>
        </w:rPr>
        <w:t>по их  минимизации (устранению).</w:t>
      </w:r>
    </w:p>
    <w:p w14:paraId="73CAB231" w14:textId="77777777" w:rsidR="004100DF" w:rsidRPr="00C801F4" w:rsidRDefault="004100DF" w:rsidP="004100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t>_</w:t>
      </w:r>
    </w:p>
    <w:p w14:paraId="4222FEDB" w14:textId="77777777" w:rsidR="004100DF" w:rsidRPr="00C801F4" w:rsidRDefault="004100DF" w:rsidP="004100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5397F78A" w14:textId="77777777" w:rsidR="004100DF" w:rsidRPr="00C801F4" w:rsidRDefault="004100DF" w:rsidP="004100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8005D20" w14:textId="77777777" w:rsidR="004100DF" w:rsidRPr="00C801F4" w:rsidRDefault="004100DF" w:rsidP="004100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11014EFF" w14:textId="77777777" w:rsidR="004100DF" w:rsidRPr="00CB2894" w:rsidRDefault="004100DF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A405337" w14:textId="77777777" w:rsidR="00146325" w:rsidRDefault="000A34A7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Вопрос № 8</w:t>
      </w:r>
      <w:r w:rsidR="00146325" w:rsidRPr="0024547F">
        <w:rPr>
          <w:rFonts w:ascii="Times New Roman" w:hAnsi="Times New Roman"/>
          <w:b/>
          <w:sz w:val="28"/>
          <w:szCs w:val="28"/>
        </w:rPr>
        <w:t xml:space="preserve">.  </w:t>
      </w:r>
      <w:r w:rsidRPr="000A34A7">
        <w:rPr>
          <w:rFonts w:ascii="Times New Roman" w:hAnsi="Times New Roman"/>
          <w:sz w:val="28"/>
          <w:szCs w:val="28"/>
        </w:rPr>
        <w:t xml:space="preserve">Укажите </w:t>
      </w:r>
      <w:r w:rsidR="00146325" w:rsidRPr="000A34A7">
        <w:rPr>
          <w:rFonts w:ascii="Times New Roman" w:hAnsi="Times New Roman"/>
          <w:sz w:val="28"/>
          <w:szCs w:val="28"/>
        </w:rPr>
        <w:t>проблемы</w:t>
      </w:r>
      <w:r>
        <w:rPr>
          <w:rFonts w:ascii="Times New Roman" w:hAnsi="Times New Roman"/>
          <w:sz w:val="28"/>
          <w:szCs w:val="28"/>
        </w:rPr>
        <w:t>, возникающие</w:t>
      </w:r>
      <w:r w:rsidR="00146325" w:rsidRPr="0024547F">
        <w:rPr>
          <w:rFonts w:ascii="Times New Roman" w:hAnsi="Times New Roman"/>
          <w:sz w:val="28"/>
          <w:szCs w:val="28"/>
        </w:rPr>
        <w:t xml:space="preserve"> </w:t>
      </w:r>
      <w:r w:rsidR="004100DF">
        <w:rPr>
          <w:rFonts w:ascii="Times New Roman" w:hAnsi="Times New Roman"/>
          <w:sz w:val="28"/>
          <w:szCs w:val="28"/>
        </w:rPr>
        <w:t>в работе юридических клиник</w:t>
      </w:r>
      <w:r w:rsidR="004100DF" w:rsidRPr="004100DF">
        <w:rPr>
          <w:rFonts w:ascii="Times New Roman" w:hAnsi="Times New Roman"/>
          <w:sz w:val="28"/>
          <w:szCs w:val="28"/>
        </w:rPr>
        <w:t xml:space="preserve"> (студенчески</w:t>
      </w:r>
      <w:r w:rsidR="004100DF">
        <w:rPr>
          <w:rFonts w:ascii="Times New Roman" w:hAnsi="Times New Roman"/>
          <w:sz w:val="28"/>
          <w:szCs w:val="28"/>
        </w:rPr>
        <w:t>х консультативных бюро, студенческих</w:t>
      </w:r>
      <w:r w:rsidR="004100DF" w:rsidRPr="004100DF">
        <w:rPr>
          <w:rFonts w:ascii="Times New Roman" w:hAnsi="Times New Roman"/>
          <w:sz w:val="28"/>
          <w:szCs w:val="28"/>
        </w:rPr>
        <w:t xml:space="preserve"> юридически</w:t>
      </w:r>
      <w:r w:rsidR="004100DF">
        <w:rPr>
          <w:rFonts w:ascii="Times New Roman" w:hAnsi="Times New Roman"/>
          <w:sz w:val="28"/>
          <w:szCs w:val="28"/>
        </w:rPr>
        <w:t>х</w:t>
      </w:r>
      <w:r w:rsidR="004100DF" w:rsidRPr="004100DF">
        <w:rPr>
          <w:rFonts w:ascii="Times New Roman" w:hAnsi="Times New Roman"/>
          <w:sz w:val="28"/>
          <w:szCs w:val="28"/>
        </w:rPr>
        <w:t xml:space="preserve"> бюро и др</w:t>
      </w:r>
      <w:r w:rsidR="004100DF">
        <w:rPr>
          <w:rFonts w:ascii="Times New Roman" w:hAnsi="Times New Roman"/>
          <w:sz w:val="28"/>
          <w:szCs w:val="28"/>
        </w:rPr>
        <w:t>.</w:t>
      </w:r>
      <w:r w:rsidR="004100DF" w:rsidRPr="004100DF">
        <w:rPr>
          <w:rFonts w:ascii="Times New Roman" w:hAnsi="Times New Roman"/>
          <w:sz w:val="28"/>
          <w:szCs w:val="28"/>
        </w:rPr>
        <w:t>)</w:t>
      </w:r>
      <w:r w:rsidR="004100DF">
        <w:rPr>
          <w:rFonts w:ascii="Times New Roman" w:hAnsi="Times New Roman"/>
          <w:sz w:val="28"/>
          <w:szCs w:val="28"/>
        </w:rPr>
        <w:t xml:space="preserve">, </w:t>
      </w:r>
      <w:r w:rsidR="004100DF" w:rsidRPr="004100DF">
        <w:rPr>
          <w:rFonts w:ascii="Times New Roman" w:hAnsi="Times New Roman"/>
          <w:sz w:val="28"/>
          <w:szCs w:val="28"/>
        </w:rPr>
        <w:t xml:space="preserve">являющихся участниками </w:t>
      </w:r>
      <w:r w:rsidR="004100DF">
        <w:rPr>
          <w:rFonts w:ascii="Times New Roman" w:hAnsi="Times New Roman"/>
          <w:sz w:val="28"/>
          <w:szCs w:val="28"/>
        </w:rPr>
        <w:t>не</w:t>
      </w:r>
      <w:r w:rsidR="004100DF" w:rsidRPr="004100DF">
        <w:rPr>
          <w:rFonts w:ascii="Times New Roman" w:hAnsi="Times New Roman"/>
          <w:sz w:val="28"/>
          <w:szCs w:val="28"/>
        </w:rPr>
        <w:t xml:space="preserve">государственной системы бесплатной юридической помощи, </w:t>
      </w:r>
      <w:r w:rsidR="004100DF">
        <w:rPr>
          <w:rFonts w:ascii="Times New Roman" w:hAnsi="Times New Roman"/>
          <w:sz w:val="28"/>
          <w:szCs w:val="28"/>
        </w:rPr>
        <w:t>при оказании</w:t>
      </w:r>
      <w:r w:rsidR="00146325" w:rsidRPr="0024547F">
        <w:rPr>
          <w:rFonts w:ascii="Times New Roman" w:hAnsi="Times New Roman"/>
          <w:sz w:val="28"/>
          <w:szCs w:val="28"/>
        </w:rPr>
        <w:t xml:space="preserve"> бесплатн</w:t>
      </w:r>
      <w:r>
        <w:rPr>
          <w:rFonts w:ascii="Times New Roman" w:hAnsi="Times New Roman"/>
          <w:sz w:val="28"/>
          <w:szCs w:val="28"/>
        </w:rPr>
        <w:t>ой юридической помощи населению.</w:t>
      </w:r>
      <w:r w:rsidR="00146325" w:rsidRPr="0024547F">
        <w:rPr>
          <w:rFonts w:ascii="Times New Roman" w:hAnsi="Times New Roman"/>
          <w:sz w:val="28"/>
          <w:szCs w:val="28"/>
        </w:rPr>
        <w:t xml:space="preserve"> Укажите предложения по их  минимизации (уст</w:t>
      </w:r>
      <w:r>
        <w:rPr>
          <w:rFonts w:ascii="Times New Roman" w:hAnsi="Times New Roman"/>
          <w:sz w:val="28"/>
          <w:szCs w:val="28"/>
        </w:rPr>
        <w:t>ранению).</w:t>
      </w:r>
      <w:r w:rsidR="00146325" w:rsidRPr="0024547F">
        <w:rPr>
          <w:rFonts w:ascii="Times New Roman" w:hAnsi="Times New Roman"/>
          <w:sz w:val="28"/>
          <w:szCs w:val="28"/>
        </w:rPr>
        <w:t xml:space="preserve"> </w:t>
      </w:r>
    </w:p>
    <w:p w14:paraId="5FD85CCF" w14:textId="77777777" w:rsidR="00A6678A" w:rsidRPr="0024547F" w:rsidRDefault="00A6678A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0C5693B" w14:textId="77777777" w:rsidR="00146325" w:rsidRPr="00C801F4" w:rsidRDefault="00146325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lastRenderedPageBreak/>
        <w:t>________________________________________________________________________</w:t>
      </w:r>
    </w:p>
    <w:p w14:paraId="0062C6D7" w14:textId="77777777" w:rsidR="00146325" w:rsidRPr="00C801F4" w:rsidRDefault="00146325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6872E7BE" w14:textId="77777777" w:rsidR="00146325" w:rsidRPr="00C801F4" w:rsidRDefault="00146325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1B31425D" w14:textId="77777777" w:rsidR="00833400" w:rsidRPr="00C801F4" w:rsidRDefault="00146325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01F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4BCB9F95" w14:textId="77777777" w:rsidR="00E43294" w:rsidRDefault="00E43294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DB60100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b/>
          <w:sz w:val="28"/>
          <w:szCs w:val="28"/>
        </w:rPr>
        <w:t xml:space="preserve">Вопрос № </w:t>
      </w:r>
      <w:r w:rsidR="000A34A7">
        <w:rPr>
          <w:rFonts w:ascii="Times New Roman" w:hAnsi="Times New Roman"/>
          <w:b/>
          <w:sz w:val="28"/>
          <w:szCs w:val="28"/>
        </w:rPr>
        <w:t>9</w:t>
      </w:r>
      <w:r w:rsidRPr="004100DF">
        <w:rPr>
          <w:rFonts w:ascii="Times New Roman" w:hAnsi="Times New Roman"/>
          <w:b/>
          <w:sz w:val="28"/>
          <w:szCs w:val="28"/>
        </w:rPr>
        <w:t xml:space="preserve">.  </w:t>
      </w:r>
      <w:r w:rsidR="000A34A7" w:rsidRPr="000A34A7">
        <w:rPr>
          <w:rFonts w:ascii="Times New Roman" w:hAnsi="Times New Roman"/>
          <w:sz w:val="28"/>
          <w:szCs w:val="28"/>
        </w:rPr>
        <w:t>Укажите проблемы</w:t>
      </w:r>
      <w:r w:rsidR="000A34A7">
        <w:rPr>
          <w:rFonts w:ascii="Times New Roman" w:hAnsi="Times New Roman"/>
          <w:sz w:val="28"/>
          <w:szCs w:val="28"/>
        </w:rPr>
        <w:t xml:space="preserve">, </w:t>
      </w:r>
      <w:r w:rsidRPr="004100DF">
        <w:rPr>
          <w:rFonts w:ascii="Times New Roman" w:hAnsi="Times New Roman"/>
          <w:sz w:val="28"/>
          <w:szCs w:val="28"/>
        </w:rPr>
        <w:t>возникаю</w:t>
      </w:r>
      <w:r w:rsidR="000A34A7">
        <w:rPr>
          <w:rFonts w:ascii="Times New Roman" w:hAnsi="Times New Roman"/>
          <w:sz w:val="28"/>
          <w:szCs w:val="28"/>
        </w:rPr>
        <w:t>щие</w:t>
      </w:r>
      <w:r w:rsidRPr="004100DF">
        <w:rPr>
          <w:rFonts w:ascii="Times New Roman" w:hAnsi="Times New Roman"/>
          <w:sz w:val="28"/>
          <w:szCs w:val="28"/>
        </w:rPr>
        <w:t xml:space="preserve"> в работе </w:t>
      </w:r>
      <w:r>
        <w:rPr>
          <w:rFonts w:ascii="Times New Roman" w:hAnsi="Times New Roman"/>
          <w:sz w:val="28"/>
          <w:szCs w:val="28"/>
        </w:rPr>
        <w:t>негосударственных</w:t>
      </w:r>
      <w:r w:rsidRPr="004100DF">
        <w:rPr>
          <w:rFonts w:ascii="Times New Roman" w:hAnsi="Times New Roman"/>
          <w:sz w:val="28"/>
          <w:szCs w:val="28"/>
        </w:rPr>
        <w:t xml:space="preserve"> центр</w:t>
      </w:r>
      <w:r>
        <w:rPr>
          <w:rFonts w:ascii="Times New Roman" w:hAnsi="Times New Roman"/>
          <w:sz w:val="28"/>
          <w:szCs w:val="28"/>
        </w:rPr>
        <w:t>ов</w:t>
      </w:r>
      <w:r>
        <w:t xml:space="preserve">, </w:t>
      </w:r>
      <w:r w:rsidRPr="004100DF">
        <w:rPr>
          <w:rFonts w:ascii="Times New Roman" w:hAnsi="Times New Roman"/>
          <w:sz w:val="28"/>
          <w:szCs w:val="28"/>
        </w:rPr>
        <w:t>являющихся участниками государственной системы</w:t>
      </w:r>
      <w:r>
        <w:rPr>
          <w:rFonts w:ascii="Times New Roman" w:hAnsi="Times New Roman"/>
          <w:sz w:val="28"/>
          <w:szCs w:val="28"/>
        </w:rPr>
        <w:t xml:space="preserve"> бесплатной юридической помощи</w:t>
      </w:r>
      <w:r w:rsidR="000A34A7">
        <w:rPr>
          <w:rFonts w:ascii="Times New Roman" w:hAnsi="Times New Roman"/>
          <w:sz w:val="28"/>
          <w:szCs w:val="28"/>
        </w:rPr>
        <w:t>.</w:t>
      </w:r>
      <w:r w:rsidRPr="004100DF">
        <w:rPr>
          <w:rFonts w:ascii="Times New Roman" w:hAnsi="Times New Roman"/>
          <w:sz w:val="28"/>
          <w:szCs w:val="28"/>
        </w:rPr>
        <w:t xml:space="preserve"> Укажите предложения по их  минимизации (устранению)</w:t>
      </w:r>
      <w:r w:rsidR="000A34A7">
        <w:rPr>
          <w:rFonts w:ascii="Times New Roman" w:hAnsi="Times New Roman"/>
          <w:sz w:val="28"/>
          <w:szCs w:val="28"/>
        </w:rPr>
        <w:t>.</w:t>
      </w:r>
      <w:r w:rsidRPr="004100DF">
        <w:rPr>
          <w:rFonts w:ascii="Times New Roman" w:hAnsi="Times New Roman"/>
          <w:sz w:val="28"/>
          <w:szCs w:val="28"/>
        </w:rPr>
        <w:t xml:space="preserve"> </w:t>
      </w:r>
    </w:p>
    <w:p w14:paraId="2A515017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C7A5C33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4D2FBBD6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B45DA22" w14:textId="77777777" w:rsidR="004100DF" w:rsidRDefault="004100DF" w:rsidP="004100D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1CE1895" w14:textId="080B42F5" w:rsidR="00833400" w:rsidRPr="00833400" w:rsidRDefault="004100DF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Вопрос № </w:t>
      </w:r>
      <w:r w:rsidR="000A34A7">
        <w:rPr>
          <w:rFonts w:ascii="Times New Roman" w:hAnsi="Times New Roman"/>
          <w:b/>
          <w:sz w:val="28"/>
          <w:szCs w:val="28"/>
        </w:rPr>
        <w:t>10</w:t>
      </w:r>
      <w:r w:rsidR="009D747F" w:rsidRPr="00BE4296">
        <w:rPr>
          <w:rFonts w:ascii="Times New Roman" w:hAnsi="Times New Roman"/>
          <w:b/>
          <w:sz w:val="28"/>
          <w:szCs w:val="28"/>
        </w:rPr>
        <w:t>.</w:t>
      </w:r>
      <w:r w:rsidR="00833400" w:rsidRPr="00BE4296">
        <w:rPr>
          <w:rFonts w:ascii="Times New Roman" w:hAnsi="Times New Roman"/>
          <w:b/>
          <w:sz w:val="28"/>
          <w:szCs w:val="28"/>
        </w:rPr>
        <w:t xml:space="preserve"> </w:t>
      </w:r>
      <w:r w:rsidR="000A34A7" w:rsidRPr="000A34A7">
        <w:rPr>
          <w:rFonts w:ascii="Times New Roman" w:hAnsi="Times New Roman"/>
          <w:sz w:val="28"/>
          <w:szCs w:val="28"/>
        </w:rPr>
        <w:t>Укажите</w:t>
      </w:r>
      <w:r w:rsidR="00833400" w:rsidRPr="000A34A7">
        <w:rPr>
          <w:rFonts w:ascii="Times New Roman" w:hAnsi="Times New Roman"/>
          <w:sz w:val="28"/>
          <w:szCs w:val="28"/>
        </w:rPr>
        <w:t xml:space="preserve"> </w:t>
      </w:r>
      <w:r w:rsidR="00833400" w:rsidRPr="00BE4296">
        <w:rPr>
          <w:rFonts w:ascii="Times New Roman" w:hAnsi="Times New Roman"/>
          <w:sz w:val="28"/>
          <w:szCs w:val="28"/>
        </w:rPr>
        <w:t>предложения по совершенствованию правового регулирования в сфере оказания бесплатной юридической помощи граждан в Российской Федерации</w:t>
      </w:r>
      <w:r w:rsidR="00414EBB">
        <w:rPr>
          <w:rFonts w:ascii="Times New Roman" w:hAnsi="Times New Roman"/>
          <w:sz w:val="28"/>
          <w:szCs w:val="28"/>
        </w:rPr>
        <w:t>, в</w:t>
      </w:r>
      <w:r w:rsidR="00414EBB" w:rsidRPr="00414EBB">
        <w:rPr>
          <w:rFonts w:ascii="Times New Roman" w:hAnsi="Times New Roman"/>
          <w:sz w:val="28"/>
          <w:szCs w:val="28"/>
        </w:rPr>
        <w:t xml:space="preserve"> том числе по установлению административной отве</w:t>
      </w:r>
      <w:r w:rsidR="002B7AF8">
        <w:rPr>
          <w:rFonts w:ascii="Times New Roman" w:hAnsi="Times New Roman"/>
          <w:sz w:val="28"/>
          <w:szCs w:val="28"/>
        </w:rPr>
        <w:t>т</w:t>
      </w:r>
      <w:r w:rsidR="00414EBB" w:rsidRPr="00414EBB">
        <w:rPr>
          <w:rFonts w:ascii="Times New Roman" w:hAnsi="Times New Roman"/>
          <w:sz w:val="28"/>
          <w:szCs w:val="28"/>
        </w:rPr>
        <w:t xml:space="preserve">ственности за некачественное оказание </w:t>
      </w:r>
      <w:r w:rsidR="00414EBB">
        <w:rPr>
          <w:rFonts w:ascii="Times New Roman" w:hAnsi="Times New Roman"/>
          <w:sz w:val="28"/>
          <w:szCs w:val="28"/>
        </w:rPr>
        <w:t>бесплатной юридической помощи</w:t>
      </w:r>
      <w:r w:rsidR="00414EBB" w:rsidRPr="00414EB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14EBB" w:rsidRPr="00414EBB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414EBB" w:rsidRPr="00414EBB">
        <w:rPr>
          <w:rFonts w:ascii="Times New Roman" w:hAnsi="Times New Roman"/>
          <w:sz w:val="28"/>
          <w:szCs w:val="28"/>
        </w:rPr>
        <w:t xml:space="preserve"> расходных обязательств субъектов и т</w:t>
      </w:r>
      <w:r w:rsidR="00414EBB">
        <w:rPr>
          <w:rFonts w:ascii="Times New Roman" w:hAnsi="Times New Roman"/>
          <w:sz w:val="28"/>
          <w:szCs w:val="28"/>
        </w:rPr>
        <w:t>.д.</w:t>
      </w:r>
      <w:r w:rsidR="00833400" w:rsidRPr="00BE4296">
        <w:rPr>
          <w:rFonts w:ascii="Times New Roman" w:hAnsi="Times New Roman"/>
          <w:b/>
          <w:sz w:val="28"/>
          <w:szCs w:val="28"/>
        </w:rPr>
        <w:t xml:space="preserve"> </w:t>
      </w:r>
      <w:r w:rsidR="00833400" w:rsidRPr="00833400">
        <w:rPr>
          <w:rFonts w:ascii="Times New Roman" w:hAnsi="Times New Roman"/>
          <w:i/>
          <w:sz w:val="28"/>
          <w:szCs w:val="28"/>
        </w:rPr>
        <w:t>(при наличии)</w:t>
      </w:r>
      <w:r w:rsidR="000A34A7">
        <w:rPr>
          <w:rFonts w:ascii="Times New Roman" w:hAnsi="Times New Roman"/>
          <w:sz w:val="28"/>
          <w:szCs w:val="28"/>
        </w:rPr>
        <w:t>.</w:t>
      </w:r>
    </w:p>
    <w:p w14:paraId="5A91B184" w14:textId="77777777" w:rsidR="00833400" w:rsidRPr="00105BBC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5BBC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2254074C" w14:textId="77777777" w:rsidR="00833400" w:rsidRPr="00105BBC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5BBC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CA8C023" w14:textId="77777777" w:rsidR="00833400" w:rsidRPr="00105BBC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5BBC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40DFA3CE" w14:textId="77777777" w:rsidR="00833400" w:rsidRPr="00105BBC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5BBC">
        <w:rPr>
          <w:rFonts w:ascii="Times New Roman" w:hAnsi="Times New Roman"/>
          <w:sz w:val="28"/>
          <w:szCs w:val="28"/>
        </w:rPr>
        <w:t>_________________________________________</w:t>
      </w:r>
      <w:r w:rsidR="00045BCB" w:rsidRPr="00105BBC">
        <w:rPr>
          <w:rFonts w:ascii="Times New Roman" w:hAnsi="Times New Roman"/>
          <w:sz w:val="28"/>
          <w:szCs w:val="28"/>
        </w:rPr>
        <w:t>_______________________________</w:t>
      </w:r>
    </w:p>
    <w:p w14:paraId="5E9BEC4D" w14:textId="77777777" w:rsidR="00045BCB" w:rsidRPr="00833400" w:rsidRDefault="00045BCB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EC53757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b/>
          <w:sz w:val="28"/>
          <w:szCs w:val="28"/>
        </w:rPr>
        <w:t>Вопрос №</w:t>
      </w:r>
      <w:r w:rsidR="000A34A7">
        <w:rPr>
          <w:rFonts w:ascii="Times New Roman" w:hAnsi="Times New Roman"/>
          <w:b/>
          <w:sz w:val="28"/>
          <w:szCs w:val="28"/>
        </w:rPr>
        <w:t xml:space="preserve"> 11</w:t>
      </w:r>
      <w:r w:rsidRPr="004100DF">
        <w:rPr>
          <w:rFonts w:ascii="Times New Roman" w:hAnsi="Times New Roman"/>
          <w:b/>
          <w:sz w:val="28"/>
          <w:szCs w:val="28"/>
        </w:rPr>
        <w:t xml:space="preserve">. </w:t>
      </w:r>
      <w:r w:rsidR="000A34A7" w:rsidRPr="000A34A7">
        <w:rPr>
          <w:rFonts w:ascii="Times New Roman" w:hAnsi="Times New Roman"/>
          <w:sz w:val="28"/>
          <w:szCs w:val="28"/>
        </w:rPr>
        <w:t>Укажите</w:t>
      </w:r>
      <w:r w:rsidR="000A34A7">
        <w:rPr>
          <w:rFonts w:ascii="Times New Roman" w:hAnsi="Times New Roman"/>
          <w:b/>
          <w:sz w:val="28"/>
          <w:szCs w:val="28"/>
        </w:rPr>
        <w:t xml:space="preserve"> </w:t>
      </w:r>
      <w:r w:rsidRPr="004100DF">
        <w:rPr>
          <w:rFonts w:ascii="Times New Roman" w:hAnsi="Times New Roman"/>
          <w:sz w:val="28"/>
          <w:szCs w:val="28"/>
        </w:rPr>
        <w:t xml:space="preserve">предложения по совершенствованию правового регулирования в сфере </w:t>
      </w:r>
      <w:r>
        <w:rPr>
          <w:rFonts w:ascii="Times New Roman" w:hAnsi="Times New Roman"/>
          <w:sz w:val="28"/>
          <w:szCs w:val="28"/>
        </w:rPr>
        <w:t>правового просвещения населения</w:t>
      </w:r>
      <w:r w:rsidR="000A34A7">
        <w:rPr>
          <w:rFonts w:ascii="Times New Roman" w:hAnsi="Times New Roman"/>
          <w:sz w:val="28"/>
          <w:szCs w:val="28"/>
        </w:rPr>
        <w:t xml:space="preserve"> (</w:t>
      </w:r>
      <w:r w:rsidR="000A34A7" w:rsidRPr="006B078D">
        <w:rPr>
          <w:rFonts w:ascii="Times New Roman" w:hAnsi="Times New Roman"/>
          <w:i/>
          <w:sz w:val="28"/>
          <w:szCs w:val="28"/>
        </w:rPr>
        <w:t>при наличии</w:t>
      </w:r>
      <w:r w:rsidR="000A34A7">
        <w:rPr>
          <w:rFonts w:ascii="Times New Roman" w:hAnsi="Times New Roman"/>
          <w:sz w:val="28"/>
          <w:szCs w:val="28"/>
        </w:rPr>
        <w:t>).</w:t>
      </w:r>
    </w:p>
    <w:p w14:paraId="0EE8D7A1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15A4F8DC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4EBBA54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12582161" w14:textId="77777777" w:rsidR="004100DF" w:rsidRPr="004100DF" w:rsidRDefault="004100DF" w:rsidP="004100D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100DF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5A053943" w14:textId="77777777" w:rsidR="004100DF" w:rsidRDefault="004100DF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572B3EE" w14:textId="47036909" w:rsidR="00045BCB" w:rsidRPr="00936ECB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b/>
          <w:sz w:val="28"/>
          <w:szCs w:val="28"/>
        </w:rPr>
        <w:t xml:space="preserve">Вопрос № </w:t>
      </w:r>
      <w:r w:rsidR="004100DF">
        <w:rPr>
          <w:rFonts w:ascii="Times New Roman" w:hAnsi="Times New Roman"/>
          <w:b/>
          <w:sz w:val="28"/>
          <w:szCs w:val="28"/>
        </w:rPr>
        <w:t>1</w:t>
      </w:r>
      <w:r w:rsidR="000A34A7">
        <w:rPr>
          <w:rFonts w:ascii="Times New Roman" w:hAnsi="Times New Roman"/>
          <w:b/>
          <w:sz w:val="28"/>
          <w:szCs w:val="28"/>
        </w:rPr>
        <w:t>2</w:t>
      </w:r>
      <w:r w:rsidRPr="00936ECB">
        <w:rPr>
          <w:rFonts w:ascii="Times New Roman" w:hAnsi="Times New Roman"/>
          <w:b/>
          <w:sz w:val="28"/>
          <w:szCs w:val="28"/>
        </w:rPr>
        <w:t xml:space="preserve">. </w:t>
      </w:r>
      <w:r w:rsidR="00045BCB" w:rsidRPr="00936ECB">
        <w:rPr>
          <w:rFonts w:ascii="Times New Roman" w:hAnsi="Times New Roman"/>
          <w:sz w:val="28"/>
          <w:szCs w:val="28"/>
        </w:rPr>
        <w:t>Укажите наиболее важные критерии оценки</w:t>
      </w:r>
      <w:r w:rsidR="004100DF">
        <w:rPr>
          <w:rFonts w:ascii="Times New Roman" w:hAnsi="Times New Roman"/>
          <w:sz w:val="28"/>
          <w:szCs w:val="28"/>
        </w:rPr>
        <w:t xml:space="preserve"> качества оказания бесплатной юридической помощи</w:t>
      </w:r>
      <w:r w:rsidR="000263C4">
        <w:rPr>
          <w:rFonts w:ascii="Times New Roman" w:hAnsi="Times New Roman"/>
          <w:sz w:val="28"/>
          <w:szCs w:val="28"/>
        </w:rPr>
        <w:t xml:space="preserve"> </w:t>
      </w:r>
      <w:r w:rsidR="000263C4" w:rsidRPr="000263C4">
        <w:rPr>
          <w:rFonts w:ascii="Times New Roman" w:hAnsi="Times New Roman"/>
          <w:sz w:val="28"/>
          <w:szCs w:val="28"/>
        </w:rPr>
        <w:t>в работе государственных юридических бюро</w:t>
      </w:r>
      <w:r w:rsidR="00EF27A6">
        <w:rPr>
          <w:rFonts w:ascii="Times New Roman" w:hAnsi="Times New Roman"/>
          <w:sz w:val="28"/>
          <w:szCs w:val="28"/>
        </w:rPr>
        <w:t>.</w:t>
      </w:r>
    </w:p>
    <w:p w14:paraId="6C6D7D36" w14:textId="77777777" w:rsidR="00045BCB" w:rsidRPr="00936ECB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 xml:space="preserve"> </w:t>
      </w:r>
      <w:r w:rsidR="00045BCB"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F6972F5" w14:textId="77777777" w:rsidR="00045BCB" w:rsidRPr="00936ECB" w:rsidRDefault="00045BCB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4B6C0209" w14:textId="77777777" w:rsidR="00045BCB" w:rsidRPr="00936ECB" w:rsidRDefault="00045BCB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996F5BB" w14:textId="77777777" w:rsidR="00045BCB" w:rsidRPr="00936ECB" w:rsidRDefault="00045BCB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F5DADF8" w14:textId="77777777" w:rsidR="0095180C" w:rsidRDefault="0095180C" w:rsidP="00FB4EAF">
      <w:pPr>
        <w:spacing w:after="0" w:line="240" w:lineRule="auto"/>
        <w:jc w:val="both"/>
        <w:rPr>
          <w:rFonts w:ascii="Times New Roman" w:hAnsi="Times New Roman"/>
          <w:b/>
          <w:color w:val="0070C0"/>
          <w:sz w:val="28"/>
          <w:szCs w:val="28"/>
        </w:rPr>
      </w:pPr>
    </w:p>
    <w:p w14:paraId="760032A5" w14:textId="3D595642" w:rsidR="000263C4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b/>
          <w:sz w:val="28"/>
          <w:szCs w:val="28"/>
        </w:rPr>
        <w:t xml:space="preserve">Вопрос № </w:t>
      </w:r>
      <w:r>
        <w:rPr>
          <w:rFonts w:ascii="Times New Roman" w:hAnsi="Times New Roman"/>
          <w:b/>
          <w:sz w:val="28"/>
          <w:szCs w:val="28"/>
        </w:rPr>
        <w:t>13</w:t>
      </w:r>
      <w:r w:rsidRPr="00936ECB">
        <w:rPr>
          <w:rFonts w:ascii="Times New Roman" w:hAnsi="Times New Roman"/>
          <w:b/>
          <w:sz w:val="28"/>
          <w:szCs w:val="28"/>
        </w:rPr>
        <w:t xml:space="preserve">. </w:t>
      </w:r>
      <w:r w:rsidRPr="00936ECB">
        <w:rPr>
          <w:rFonts w:ascii="Times New Roman" w:hAnsi="Times New Roman"/>
          <w:sz w:val="28"/>
          <w:szCs w:val="28"/>
        </w:rPr>
        <w:t>Укажите наиболее важные критерии оценки</w:t>
      </w:r>
      <w:r>
        <w:rPr>
          <w:rFonts w:ascii="Times New Roman" w:hAnsi="Times New Roman"/>
          <w:sz w:val="28"/>
          <w:szCs w:val="28"/>
        </w:rPr>
        <w:t xml:space="preserve"> качества оказания бесплатной юридической помощи </w:t>
      </w:r>
      <w:r w:rsidRPr="000263C4">
        <w:rPr>
          <w:rFonts w:ascii="Times New Roman" w:hAnsi="Times New Roman"/>
          <w:sz w:val="28"/>
          <w:szCs w:val="28"/>
        </w:rPr>
        <w:t xml:space="preserve">в работе </w:t>
      </w:r>
      <w:r>
        <w:rPr>
          <w:rFonts w:ascii="Times New Roman" w:hAnsi="Times New Roman"/>
          <w:sz w:val="28"/>
          <w:szCs w:val="28"/>
        </w:rPr>
        <w:t>адвокатов</w:t>
      </w:r>
      <w:r w:rsidR="002D5388">
        <w:rPr>
          <w:rFonts w:ascii="Times New Roman" w:hAnsi="Times New Roman"/>
          <w:sz w:val="28"/>
          <w:szCs w:val="28"/>
        </w:rPr>
        <w:t>.</w:t>
      </w:r>
    </w:p>
    <w:p w14:paraId="5CBA8705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ADAA9BF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1AF09E9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45F6DF68" w14:textId="19A4AD6F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="00CC3904">
        <w:rPr>
          <w:rFonts w:ascii="Times New Roman" w:hAnsi="Times New Roman"/>
          <w:sz w:val="28"/>
          <w:szCs w:val="28"/>
        </w:rPr>
        <w:t>____</w:t>
      </w:r>
    </w:p>
    <w:p w14:paraId="26EC0FDE" w14:textId="77777777" w:rsidR="000263C4" w:rsidRDefault="000263C4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264CA9FB" w14:textId="22263BDD" w:rsidR="000263C4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b/>
          <w:sz w:val="28"/>
          <w:szCs w:val="28"/>
        </w:rPr>
        <w:lastRenderedPageBreak/>
        <w:t xml:space="preserve">Вопрос № </w:t>
      </w:r>
      <w:r>
        <w:rPr>
          <w:rFonts w:ascii="Times New Roman" w:hAnsi="Times New Roman"/>
          <w:b/>
          <w:sz w:val="28"/>
          <w:szCs w:val="28"/>
        </w:rPr>
        <w:t>14</w:t>
      </w:r>
      <w:r w:rsidRPr="00936ECB">
        <w:rPr>
          <w:rFonts w:ascii="Times New Roman" w:hAnsi="Times New Roman"/>
          <w:b/>
          <w:sz w:val="28"/>
          <w:szCs w:val="28"/>
        </w:rPr>
        <w:t xml:space="preserve">. </w:t>
      </w:r>
      <w:r w:rsidRPr="00936ECB">
        <w:rPr>
          <w:rFonts w:ascii="Times New Roman" w:hAnsi="Times New Roman"/>
          <w:sz w:val="28"/>
          <w:szCs w:val="28"/>
        </w:rPr>
        <w:t>Укажите наиболее важные критерии оценки</w:t>
      </w:r>
      <w:r>
        <w:rPr>
          <w:rFonts w:ascii="Times New Roman" w:hAnsi="Times New Roman"/>
          <w:sz w:val="28"/>
          <w:szCs w:val="28"/>
        </w:rPr>
        <w:t xml:space="preserve"> качества оказания бесплатной юридической помощи </w:t>
      </w:r>
      <w:r w:rsidRPr="000263C4">
        <w:rPr>
          <w:rFonts w:ascii="Times New Roman" w:hAnsi="Times New Roman"/>
          <w:sz w:val="28"/>
          <w:szCs w:val="28"/>
        </w:rPr>
        <w:t xml:space="preserve">в работе </w:t>
      </w:r>
      <w:r>
        <w:rPr>
          <w:rFonts w:ascii="Times New Roman" w:hAnsi="Times New Roman"/>
          <w:sz w:val="28"/>
          <w:szCs w:val="28"/>
        </w:rPr>
        <w:t>юридических клиник</w:t>
      </w:r>
      <w:r w:rsidRPr="004100DF">
        <w:rPr>
          <w:rFonts w:ascii="Times New Roman" w:hAnsi="Times New Roman"/>
          <w:sz w:val="28"/>
          <w:szCs w:val="28"/>
        </w:rPr>
        <w:t xml:space="preserve"> (студенчески</w:t>
      </w:r>
      <w:r>
        <w:rPr>
          <w:rFonts w:ascii="Times New Roman" w:hAnsi="Times New Roman"/>
          <w:sz w:val="28"/>
          <w:szCs w:val="28"/>
        </w:rPr>
        <w:t>х консультативных бюро, студенческих</w:t>
      </w:r>
      <w:r w:rsidRPr="004100DF">
        <w:rPr>
          <w:rFonts w:ascii="Times New Roman" w:hAnsi="Times New Roman"/>
          <w:sz w:val="28"/>
          <w:szCs w:val="28"/>
        </w:rPr>
        <w:t xml:space="preserve"> юридически</w:t>
      </w:r>
      <w:r>
        <w:rPr>
          <w:rFonts w:ascii="Times New Roman" w:hAnsi="Times New Roman"/>
          <w:sz w:val="28"/>
          <w:szCs w:val="28"/>
        </w:rPr>
        <w:t>х</w:t>
      </w:r>
      <w:r w:rsidRPr="004100DF">
        <w:rPr>
          <w:rFonts w:ascii="Times New Roman" w:hAnsi="Times New Roman"/>
          <w:sz w:val="28"/>
          <w:szCs w:val="28"/>
        </w:rPr>
        <w:t xml:space="preserve"> бюро и др</w:t>
      </w:r>
      <w:r>
        <w:rPr>
          <w:rFonts w:ascii="Times New Roman" w:hAnsi="Times New Roman"/>
          <w:sz w:val="28"/>
          <w:szCs w:val="28"/>
        </w:rPr>
        <w:t>.</w:t>
      </w:r>
      <w:r w:rsidRPr="004100DF">
        <w:rPr>
          <w:rFonts w:ascii="Times New Roman" w:hAnsi="Times New Roman"/>
          <w:sz w:val="28"/>
          <w:szCs w:val="28"/>
        </w:rPr>
        <w:t>)</w:t>
      </w:r>
      <w:r w:rsidR="00BB719F">
        <w:rPr>
          <w:rFonts w:ascii="Times New Roman" w:hAnsi="Times New Roman"/>
          <w:sz w:val="28"/>
          <w:szCs w:val="28"/>
        </w:rPr>
        <w:t>.</w:t>
      </w:r>
    </w:p>
    <w:p w14:paraId="6621BF66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7B89541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F42B95A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DCD8A42" w14:textId="702DF142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="004B132E">
        <w:rPr>
          <w:rFonts w:ascii="Times New Roman" w:hAnsi="Times New Roman"/>
          <w:sz w:val="28"/>
          <w:szCs w:val="28"/>
        </w:rPr>
        <w:t>____</w:t>
      </w:r>
    </w:p>
    <w:p w14:paraId="513DFAA4" w14:textId="77777777" w:rsidR="000263C4" w:rsidRDefault="000263C4" w:rsidP="000263C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D71676B" w14:textId="77777777" w:rsidR="000263C4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b/>
          <w:sz w:val="28"/>
          <w:szCs w:val="28"/>
        </w:rPr>
        <w:t xml:space="preserve">Вопрос № </w:t>
      </w:r>
      <w:r>
        <w:rPr>
          <w:rFonts w:ascii="Times New Roman" w:hAnsi="Times New Roman"/>
          <w:b/>
          <w:sz w:val="28"/>
          <w:szCs w:val="28"/>
        </w:rPr>
        <w:t>15</w:t>
      </w:r>
      <w:r w:rsidRPr="00936ECB">
        <w:rPr>
          <w:rFonts w:ascii="Times New Roman" w:hAnsi="Times New Roman"/>
          <w:b/>
          <w:sz w:val="28"/>
          <w:szCs w:val="28"/>
        </w:rPr>
        <w:t xml:space="preserve">. </w:t>
      </w:r>
      <w:r w:rsidRPr="00936ECB">
        <w:rPr>
          <w:rFonts w:ascii="Times New Roman" w:hAnsi="Times New Roman"/>
          <w:sz w:val="28"/>
          <w:szCs w:val="28"/>
        </w:rPr>
        <w:t>Укажите наиболее важные критерии оценки</w:t>
      </w:r>
      <w:r>
        <w:rPr>
          <w:rFonts w:ascii="Times New Roman" w:hAnsi="Times New Roman"/>
          <w:sz w:val="28"/>
          <w:szCs w:val="28"/>
        </w:rPr>
        <w:t xml:space="preserve"> качества оказания бесплатной юридической помощи</w:t>
      </w:r>
      <w:proofErr w:type="gramStart"/>
      <w:r w:rsidRPr="00936ECB"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63C4">
        <w:rPr>
          <w:rFonts w:ascii="Times New Roman" w:hAnsi="Times New Roman"/>
          <w:sz w:val="28"/>
          <w:szCs w:val="28"/>
        </w:rPr>
        <w:t>в</w:t>
      </w:r>
      <w:proofErr w:type="gramEnd"/>
      <w:r w:rsidRPr="000263C4">
        <w:rPr>
          <w:rFonts w:ascii="Times New Roman" w:hAnsi="Times New Roman"/>
          <w:sz w:val="28"/>
          <w:szCs w:val="28"/>
        </w:rPr>
        <w:t xml:space="preserve"> работе негосударственных центров, являющихся участниками государственной системы бесплатной юридической помощи.</w:t>
      </w:r>
    </w:p>
    <w:p w14:paraId="734A8DD7" w14:textId="02997DBE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E30732F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3BF9223" w14:textId="77777777" w:rsidR="000263C4" w:rsidRPr="00936ECB" w:rsidRDefault="000263C4" w:rsidP="000263C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36EC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65ACDC65" w14:textId="06EBBF41" w:rsidR="000263C4" w:rsidRDefault="000263C4" w:rsidP="000263C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="007C4F0A">
        <w:rPr>
          <w:rFonts w:ascii="Times New Roman" w:hAnsi="Times New Roman"/>
          <w:sz w:val="28"/>
          <w:szCs w:val="28"/>
        </w:rPr>
        <w:t>____</w:t>
      </w:r>
    </w:p>
    <w:p w14:paraId="55799DE4" w14:textId="77777777" w:rsidR="000263C4" w:rsidRDefault="000263C4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47E7F549" w14:textId="59C2A93C" w:rsidR="0095180C" w:rsidRPr="00F542F6" w:rsidRDefault="0095180C" w:rsidP="00FB4EAF">
      <w:pPr>
        <w:spacing w:after="0" w:line="240" w:lineRule="auto"/>
        <w:jc w:val="both"/>
        <w:rPr>
          <w:rFonts w:ascii="Times New Roman" w:hAnsi="Times New Roman"/>
          <w:strike/>
          <w:sz w:val="28"/>
          <w:szCs w:val="28"/>
        </w:rPr>
      </w:pPr>
      <w:r w:rsidRPr="00F542F6">
        <w:rPr>
          <w:rFonts w:ascii="Times New Roman" w:hAnsi="Times New Roman"/>
          <w:b/>
          <w:sz w:val="28"/>
          <w:szCs w:val="28"/>
        </w:rPr>
        <w:t>Вопрос 1</w:t>
      </w:r>
      <w:r w:rsidR="000263C4">
        <w:rPr>
          <w:rFonts w:ascii="Times New Roman" w:hAnsi="Times New Roman"/>
          <w:b/>
          <w:sz w:val="28"/>
          <w:szCs w:val="28"/>
        </w:rPr>
        <w:t>6</w:t>
      </w:r>
      <w:r w:rsidRPr="00F542F6">
        <w:rPr>
          <w:rFonts w:ascii="Times New Roman" w:hAnsi="Times New Roman"/>
          <w:b/>
          <w:sz w:val="28"/>
          <w:szCs w:val="28"/>
        </w:rPr>
        <w:t>.</w:t>
      </w:r>
      <w:r w:rsidR="00DC34D3" w:rsidRPr="00F542F6">
        <w:rPr>
          <w:rFonts w:ascii="Times New Roman" w:hAnsi="Times New Roman"/>
          <w:sz w:val="28"/>
          <w:szCs w:val="28"/>
        </w:rPr>
        <w:t xml:space="preserve"> </w:t>
      </w:r>
      <w:r w:rsidR="00BC0D2A">
        <w:rPr>
          <w:rFonts w:ascii="Times New Roman" w:hAnsi="Times New Roman"/>
          <w:sz w:val="28"/>
          <w:szCs w:val="28"/>
        </w:rPr>
        <w:t xml:space="preserve">Каким образом организован в субъекте контроль </w:t>
      </w:r>
      <w:r w:rsidRPr="00F542F6">
        <w:rPr>
          <w:rFonts w:ascii="Times New Roman" w:hAnsi="Times New Roman"/>
          <w:sz w:val="28"/>
          <w:szCs w:val="28"/>
        </w:rPr>
        <w:t xml:space="preserve">за соблюдением лицами, оказывающими бесплатную юридическую помощь, норм профессиональной этики и требований к качеству оказания бесплатной юридической помощи? </w:t>
      </w:r>
    </w:p>
    <w:p w14:paraId="28B9C478" w14:textId="77777777" w:rsidR="0095180C" w:rsidRPr="00F542F6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42F6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9B2E5FD" w14:textId="77777777" w:rsidR="0095180C" w:rsidRPr="00F542F6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42F6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5F2E162A" w14:textId="77777777" w:rsidR="0095180C" w:rsidRPr="00F542F6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42F6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61541D2" w14:textId="77777777" w:rsidR="0095180C" w:rsidRPr="00F542F6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42F6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88AD2BA" w14:textId="77777777" w:rsidR="0095180C" w:rsidRDefault="0095180C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00C327AE" w14:textId="1BE34D33" w:rsidR="00BC0D2A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33400">
        <w:rPr>
          <w:rFonts w:ascii="Times New Roman" w:hAnsi="Times New Roman"/>
          <w:b/>
          <w:sz w:val="28"/>
          <w:szCs w:val="28"/>
        </w:rPr>
        <w:t xml:space="preserve">Вопрос № </w:t>
      </w:r>
      <w:r w:rsidR="0095180C">
        <w:rPr>
          <w:rFonts w:ascii="Times New Roman" w:hAnsi="Times New Roman"/>
          <w:b/>
          <w:sz w:val="28"/>
          <w:szCs w:val="28"/>
        </w:rPr>
        <w:t>1</w:t>
      </w:r>
      <w:r w:rsidR="000263C4">
        <w:rPr>
          <w:rFonts w:ascii="Times New Roman" w:hAnsi="Times New Roman"/>
          <w:b/>
          <w:sz w:val="28"/>
          <w:szCs w:val="28"/>
        </w:rPr>
        <w:t>7</w:t>
      </w:r>
      <w:r w:rsidR="00045BCB">
        <w:rPr>
          <w:rFonts w:ascii="Times New Roman" w:hAnsi="Times New Roman"/>
          <w:b/>
          <w:sz w:val="28"/>
          <w:szCs w:val="28"/>
        </w:rPr>
        <w:t>.</w:t>
      </w:r>
      <w:r w:rsidR="002879B6">
        <w:rPr>
          <w:rFonts w:ascii="Times New Roman" w:hAnsi="Times New Roman"/>
          <w:b/>
          <w:sz w:val="28"/>
          <w:szCs w:val="28"/>
        </w:rPr>
        <w:t xml:space="preserve"> </w:t>
      </w:r>
      <w:r w:rsidR="00BC0D2A" w:rsidRPr="00BC0D2A">
        <w:rPr>
          <w:rFonts w:ascii="Times New Roman" w:hAnsi="Times New Roman"/>
          <w:sz w:val="28"/>
          <w:szCs w:val="28"/>
        </w:rPr>
        <w:t xml:space="preserve">Каким образом организовано в субъекте информирование населения о порядке оказания </w:t>
      </w:r>
      <w:r w:rsidR="002879B6" w:rsidRPr="00BC0D2A">
        <w:rPr>
          <w:rFonts w:ascii="Times New Roman" w:hAnsi="Times New Roman"/>
          <w:sz w:val="28"/>
          <w:szCs w:val="28"/>
        </w:rPr>
        <w:t>бесплатной юридической помощи</w:t>
      </w:r>
      <w:r w:rsidR="00BC0D2A" w:rsidRPr="00BC0D2A">
        <w:rPr>
          <w:rFonts w:ascii="Times New Roman" w:hAnsi="Times New Roman"/>
          <w:sz w:val="28"/>
          <w:szCs w:val="28"/>
        </w:rPr>
        <w:t>?</w:t>
      </w:r>
    </w:p>
    <w:p w14:paraId="59D5E64C" w14:textId="77777777" w:rsidR="00833400" w:rsidRPr="00D117F7" w:rsidRDefault="002879B6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0D2A">
        <w:rPr>
          <w:rFonts w:ascii="Times New Roman" w:hAnsi="Times New Roman"/>
          <w:sz w:val="28"/>
          <w:szCs w:val="28"/>
        </w:rPr>
        <w:t xml:space="preserve"> </w:t>
      </w:r>
      <w:r w:rsidR="00833400" w:rsidRPr="00BC0D2A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7DF0D244" w14:textId="77777777" w:rsidR="00833400" w:rsidRPr="00D117F7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17F7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1ABF6C26" w14:textId="77777777" w:rsidR="00833400" w:rsidRPr="00D117F7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17F7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CA4A195" w14:textId="77777777" w:rsidR="002879B6" w:rsidRPr="00D117F7" w:rsidRDefault="00833400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17F7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12D79850" w14:textId="77777777" w:rsidR="002879B6" w:rsidRDefault="002879B6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3FAFDF7" w14:textId="7A154E4D" w:rsidR="000339CA" w:rsidRDefault="000339CA" w:rsidP="000339CA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04576">
        <w:rPr>
          <w:rFonts w:ascii="Times New Roman" w:hAnsi="Times New Roman" w:cs="Times New Roman"/>
          <w:b/>
          <w:sz w:val="28"/>
          <w:szCs w:val="28"/>
        </w:rPr>
        <w:t xml:space="preserve">Вопрос №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0263C4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A04E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Какая оценка наиболее близко характеризует состояние государственной системы </w:t>
      </w:r>
      <w:r w:rsidRPr="00484F15">
        <w:rPr>
          <w:rFonts w:ascii="Times New Roman" w:hAnsi="Times New Roman" w:cs="Times New Roman"/>
          <w:sz w:val="28"/>
          <w:szCs w:val="28"/>
        </w:rPr>
        <w:t>бесплатной юридической помощи</w:t>
      </w:r>
      <w:r>
        <w:rPr>
          <w:rFonts w:ascii="Times New Roman" w:hAnsi="Times New Roman" w:cs="Times New Roman"/>
          <w:sz w:val="28"/>
          <w:szCs w:val="28"/>
        </w:rPr>
        <w:t xml:space="preserve"> в целом в Вашем регионе</w:t>
      </w:r>
      <w:r w:rsidRPr="00484F15">
        <w:rPr>
          <w:rFonts w:ascii="Times New Roman" w:hAnsi="Times New Roman" w:cs="Times New Roman"/>
          <w:sz w:val="28"/>
          <w:szCs w:val="28"/>
        </w:rPr>
        <w:t xml:space="preserve">? </w:t>
      </w:r>
      <w:r w:rsidRPr="00484F15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выберите один из вариантов ответов</w:t>
      </w:r>
      <w:r w:rsidRPr="00484F15">
        <w:rPr>
          <w:rFonts w:ascii="Times New Roman" w:hAnsi="Times New Roman" w:cs="Times New Roman"/>
          <w:i/>
          <w:sz w:val="28"/>
          <w:szCs w:val="28"/>
        </w:rPr>
        <w:t>)</w:t>
      </w:r>
    </w:p>
    <w:p w14:paraId="7EEDE2D0" w14:textId="77777777" w:rsidR="000339CA" w:rsidRDefault="000339CA" w:rsidP="000339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5E04">
        <w:rPr>
          <w:rFonts w:ascii="Times New Roman" w:hAnsi="Times New Roman" w:cs="Times New Roman"/>
          <w:sz w:val="28"/>
          <w:szCs w:val="28"/>
        </w:rPr>
        <w:t xml:space="preserve">Система </w:t>
      </w:r>
      <w:r>
        <w:rPr>
          <w:rFonts w:ascii="Times New Roman" w:hAnsi="Times New Roman" w:cs="Times New Roman"/>
          <w:sz w:val="28"/>
          <w:szCs w:val="28"/>
        </w:rPr>
        <w:t>государственной бесплатной юридической помощи</w:t>
      </w:r>
      <w:r w:rsidRPr="00355E04">
        <w:rPr>
          <w:rFonts w:ascii="Times New Roman" w:hAnsi="Times New Roman" w:cs="Times New Roman"/>
          <w:sz w:val="28"/>
          <w:szCs w:val="28"/>
        </w:rPr>
        <w:t xml:space="preserve"> устойчиво функционирует и развивается, активно используется гражданами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7234FF5" w14:textId="77777777" w:rsidR="000339CA" w:rsidRDefault="000339CA" w:rsidP="000339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функционирует, но имеются отдельные проблемы в оказании гражданам бесплатной юридической помощи на основе государственной системы.</w:t>
      </w:r>
    </w:p>
    <w:p w14:paraId="70BF305C" w14:textId="77777777" w:rsidR="000339CA" w:rsidRDefault="000339CA" w:rsidP="000339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Имеются множественные</w:t>
      </w:r>
      <w:r w:rsidRPr="00355E04">
        <w:rPr>
          <w:rFonts w:ascii="Times New Roman" w:hAnsi="Times New Roman" w:cs="Times New Roman"/>
          <w:sz w:val="28"/>
          <w:szCs w:val="28"/>
        </w:rPr>
        <w:t xml:space="preserve"> проблемы в оказании гражданам бесплатной юридической помощи</w:t>
      </w:r>
      <w:r>
        <w:rPr>
          <w:rFonts w:ascii="Times New Roman" w:hAnsi="Times New Roman" w:cs="Times New Roman"/>
          <w:sz w:val="28"/>
          <w:szCs w:val="28"/>
        </w:rPr>
        <w:t xml:space="preserve"> на основе государственной системы.</w:t>
      </w:r>
    </w:p>
    <w:p w14:paraId="71AF28C3" w14:textId="77777777" w:rsidR="00C45E83" w:rsidRDefault="00C45E83" w:rsidP="00C45E8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45E83">
        <w:rPr>
          <w:rFonts w:ascii="Times New Roman" w:hAnsi="Times New Roman" w:cs="Times New Roman"/>
          <w:sz w:val="28"/>
          <w:szCs w:val="28"/>
        </w:rPr>
        <w:t>Затрудняюсь ответить</w:t>
      </w:r>
      <w:r w:rsidR="002D58C8">
        <w:rPr>
          <w:rFonts w:ascii="Times New Roman" w:hAnsi="Times New Roman" w:cs="Times New Roman"/>
          <w:sz w:val="28"/>
          <w:szCs w:val="28"/>
        </w:rPr>
        <w:t>.</w:t>
      </w:r>
    </w:p>
    <w:p w14:paraId="67BBBE0B" w14:textId="77777777" w:rsidR="000339CA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87699EB" w14:textId="1E69E9B1" w:rsidR="000339CA" w:rsidRDefault="000339CA" w:rsidP="000339CA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0457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Вопрос №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0263C4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A04E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Какая оценка наиболее близко характеризует состояние негосударственной системы </w:t>
      </w:r>
      <w:r w:rsidRPr="00484F15">
        <w:rPr>
          <w:rFonts w:ascii="Times New Roman" w:hAnsi="Times New Roman" w:cs="Times New Roman"/>
          <w:sz w:val="28"/>
          <w:szCs w:val="28"/>
        </w:rPr>
        <w:t>бесплатной юридической помощи</w:t>
      </w:r>
      <w:r>
        <w:rPr>
          <w:rFonts w:ascii="Times New Roman" w:hAnsi="Times New Roman" w:cs="Times New Roman"/>
          <w:sz w:val="28"/>
          <w:szCs w:val="28"/>
        </w:rPr>
        <w:t xml:space="preserve"> в целом в Вашем регионе</w:t>
      </w:r>
      <w:r w:rsidRPr="00484F15">
        <w:rPr>
          <w:rFonts w:ascii="Times New Roman" w:hAnsi="Times New Roman" w:cs="Times New Roman"/>
          <w:sz w:val="28"/>
          <w:szCs w:val="28"/>
        </w:rPr>
        <w:t xml:space="preserve">? </w:t>
      </w:r>
      <w:r w:rsidRPr="00484F15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выберите один из вариантов ответов</w:t>
      </w:r>
      <w:r w:rsidRPr="00484F15">
        <w:rPr>
          <w:rFonts w:ascii="Times New Roman" w:hAnsi="Times New Roman" w:cs="Times New Roman"/>
          <w:i/>
          <w:sz w:val="28"/>
          <w:szCs w:val="28"/>
        </w:rPr>
        <w:t>)</w:t>
      </w:r>
    </w:p>
    <w:p w14:paraId="68FB91C1" w14:textId="77777777" w:rsidR="000339CA" w:rsidRDefault="000339CA" w:rsidP="000339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5E04">
        <w:rPr>
          <w:rFonts w:ascii="Times New Roman" w:hAnsi="Times New Roman" w:cs="Times New Roman"/>
          <w:sz w:val="28"/>
          <w:szCs w:val="28"/>
        </w:rPr>
        <w:t xml:space="preserve">Система </w:t>
      </w:r>
      <w:r>
        <w:rPr>
          <w:rFonts w:ascii="Times New Roman" w:hAnsi="Times New Roman" w:cs="Times New Roman"/>
          <w:sz w:val="28"/>
          <w:szCs w:val="28"/>
        </w:rPr>
        <w:t>негосударственной бесплатной юридической помощи</w:t>
      </w:r>
      <w:r w:rsidRPr="00355E04">
        <w:rPr>
          <w:rFonts w:ascii="Times New Roman" w:hAnsi="Times New Roman" w:cs="Times New Roman"/>
          <w:sz w:val="28"/>
          <w:szCs w:val="28"/>
        </w:rPr>
        <w:t xml:space="preserve"> устойчиво функционирует и развивается, активно используется гражданами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137A99" w14:textId="77777777" w:rsidR="000339CA" w:rsidRDefault="000339CA" w:rsidP="000339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функционирует, но имеются отдельные проблемы в оказании гражданам бесплатной юридической помощи на основе негосударственной системы.</w:t>
      </w:r>
    </w:p>
    <w:p w14:paraId="0452FF20" w14:textId="77777777" w:rsidR="000339CA" w:rsidRDefault="000339CA" w:rsidP="000339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Имеются множественные</w:t>
      </w:r>
      <w:r w:rsidRPr="00355E04">
        <w:rPr>
          <w:rFonts w:ascii="Times New Roman" w:hAnsi="Times New Roman" w:cs="Times New Roman"/>
          <w:sz w:val="28"/>
          <w:szCs w:val="28"/>
        </w:rPr>
        <w:t xml:space="preserve"> проблемы в оказании гражданам бесплатной юридической помощи</w:t>
      </w:r>
      <w:r>
        <w:rPr>
          <w:rFonts w:ascii="Times New Roman" w:hAnsi="Times New Roman" w:cs="Times New Roman"/>
          <w:sz w:val="28"/>
          <w:szCs w:val="28"/>
        </w:rPr>
        <w:t xml:space="preserve"> на основе негосударственной системы.</w:t>
      </w:r>
    </w:p>
    <w:p w14:paraId="7F12234C" w14:textId="77777777" w:rsidR="00AF2293" w:rsidRDefault="00AF2293" w:rsidP="00AF229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F2293">
        <w:rPr>
          <w:rFonts w:ascii="Times New Roman" w:hAnsi="Times New Roman" w:cs="Times New Roman"/>
          <w:sz w:val="28"/>
          <w:szCs w:val="28"/>
        </w:rPr>
        <w:t>Затрудняюсь ответить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5E10F0C" w14:textId="77777777" w:rsidR="000339CA" w:rsidRPr="00406B75" w:rsidRDefault="000339CA" w:rsidP="000339CA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14:paraId="560B23B0" w14:textId="6036FF98" w:rsidR="000339CA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04576">
        <w:rPr>
          <w:rFonts w:ascii="Times New Roman" w:hAnsi="Times New Roman" w:cs="Times New Roman"/>
          <w:b/>
          <w:sz w:val="28"/>
          <w:szCs w:val="28"/>
        </w:rPr>
        <w:t xml:space="preserve">Вопрос № </w:t>
      </w:r>
      <w:r w:rsidR="000263C4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A04E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Какие отдельные характеристики из нижеперечисленных отражают состояние государственной</w:t>
      </w:r>
      <w:r w:rsidRPr="00484F15">
        <w:rPr>
          <w:rFonts w:ascii="Times New Roman" w:hAnsi="Times New Roman" w:cs="Times New Roman"/>
          <w:sz w:val="28"/>
          <w:szCs w:val="28"/>
        </w:rPr>
        <w:t xml:space="preserve"> систем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84F15">
        <w:rPr>
          <w:rFonts w:ascii="Times New Roman" w:hAnsi="Times New Roman" w:cs="Times New Roman"/>
          <w:sz w:val="28"/>
          <w:szCs w:val="28"/>
        </w:rPr>
        <w:t xml:space="preserve"> бесплатной юридической помощи</w:t>
      </w:r>
      <w:r w:rsidRPr="00853612">
        <w:rPr>
          <w:rFonts w:ascii="Times New Roman" w:hAnsi="Times New Roman" w:cs="Times New Roman"/>
          <w:sz w:val="28"/>
          <w:szCs w:val="28"/>
        </w:rPr>
        <w:t xml:space="preserve"> </w:t>
      </w:r>
      <w:r w:rsidRPr="00484F15">
        <w:rPr>
          <w:rFonts w:ascii="Times New Roman" w:hAnsi="Times New Roman" w:cs="Times New Roman"/>
          <w:sz w:val="28"/>
          <w:szCs w:val="28"/>
        </w:rPr>
        <w:t xml:space="preserve">в Вашем регионе? </w:t>
      </w:r>
      <w:r w:rsidRPr="00484F15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отметьте знаком «+» в столбце таблицы вариант ответа для каждой характеристики</w:t>
      </w:r>
      <w:r w:rsidRPr="00484F15">
        <w:rPr>
          <w:rFonts w:ascii="Times New Roman" w:hAnsi="Times New Roman" w:cs="Times New Roman"/>
          <w:i/>
          <w:sz w:val="28"/>
          <w:szCs w:val="28"/>
        </w:rPr>
        <w:t>)</w:t>
      </w:r>
    </w:p>
    <w:p w14:paraId="0464F92C" w14:textId="77777777" w:rsidR="000339CA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2551"/>
        <w:gridCol w:w="1560"/>
        <w:gridCol w:w="1417"/>
        <w:gridCol w:w="1418"/>
        <w:gridCol w:w="1539"/>
        <w:gridCol w:w="1544"/>
      </w:tblGrid>
      <w:tr w:rsidR="000339CA" w:rsidRPr="006550D5" w14:paraId="5E5B2B7D" w14:textId="77777777" w:rsidTr="0078552B">
        <w:tc>
          <w:tcPr>
            <w:tcW w:w="392" w:type="dxa"/>
            <w:vMerge w:val="restart"/>
            <w:tcBorders>
              <w:bottom w:val="nil"/>
            </w:tcBorders>
          </w:tcPr>
          <w:p w14:paraId="30B7C57B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№</w:t>
            </w:r>
          </w:p>
        </w:tc>
        <w:tc>
          <w:tcPr>
            <w:tcW w:w="2551" w:type="dxa"/>
            <w:vMerge w:val="restart"/>
            <w:tcBorders>
              <w:bottom w:val="nil"/>
            </w:tcBorders>
          </w:tcPr>
          <w:p w14:paraId="151FD7E1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Характеристики бесплатной юридической помощи</w:t>
            </w:r>
          </w:p>
        </w:tc>
        <w:tc>
          <w:tcPr>
            <w:tcW w:w="7478" w:type="dxa"/>
            <w:gridSpan w:val="5"/>
            <w:tcBorders>
              <w:bottom w:val="single" w:sz="4" w:space="0" w:color="auto"/>
            </w:tcBorders>
          </w:tcPr>
          <w:p w14:paraId="01A97E33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Варианты ответа</w:t>
            </w:r>
          </w:p>
        </w:tc>
      </w:tr>
      <w:tr w:rsidR="000339CA" w:rsidRPr="006550D5" w14:paraId="64BAE64B" w14:textId="77777777" w:rsidTr="0078552B">
        <w:tc>
          <w:tcPr>
            <w:tcW w:w="392" w:type="dxa"/>
            <w:vMerge/>
            <w:tcBorders>
              <w:bottom w:val="nil"/>
            </w:tcBorders>
          </w:tcPr>
          <w:p w14:paraId="6AA046C1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  <w:vMerge/>
            <w:tcBorders>
              <w:bottom w:val="nil"/>
            </w:tcBorders>
          </w:tcPr>
          <w:p w14:paraId="21C7587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798CA54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Полностью отражает</w:t>
            </w:r>
          </w:p>
        </w:tc>
        <w:tc>
          <w:tcPr>
            <w:tcW w:w="1417" w:type="dxa"/>
            <w:tcBorders>
              <w:bottom w:val="nil"/>
            </w:tcBorders>
          </w:tcPr>
          <w:p w14:paraId="3B96EC35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Скорее отражает</w:t>
            </w:r>
          </w:p>
        </w:tc>
        <w:tc>
          <w:tcPr>
            <w:tcW w:w="1418" w:type="dxa"/>
            <w:tcBorders>
              <w:bottom w:val="nil"/>
            </w:tcBorders>
          </w:tcPr>
          <w:p w14:paraId="27F0721D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Скорее не отражает</w:t>
            </w:r>
          </w:p>
        </w:tc>
        <w:tc>
          <w:tcPr>
            <w:tcW w:w="1539" w:type="dxa"/>
            <w:tcBorders>
              <w:bottom w:val="nil"/>
            </w:tcBorders>
          </w:tcPr>
          <w:p w14:paraId="4E56999A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Полностью не отражает</w:t>
            </w:r>
          </w:p>
        </w:tc>
        <w:tc>
          <w:tcPr>
            <w:tcW w:w="1544" w:type="dxa"/>
            <w:tcBorders>
              <w:bottom w:val="nil"/>
            </w:tcBorders>
          </w:tcPr>
          <w:p w14:paraId="6B4F8554" w14:textId="77777777" w:rsidR="000339CA" w:rsidRPr="003347B8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347B8">
              <w:rPr>
                <w:rFonts w:ascii="Times New Roman" w:hAnsi="Times New Roman" w:cs="Times New Roman"/>
                <w:sz w:val="21"/>
                <w:szCs w:val="21"/>
              </w:rPr>
              <w:t>Затрудняюсь ответить</w:t>
            </w:r>
          </w:p>
        </w:tc>
      </w:tr>
    </w:tbl>
    <w:p w14:paraId="7121B1F8" w14:textId="77777777" w:rsidR="000339CA" w:rsidRPr="00480FF9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2551"/>
        <w:gridCol w:w="1560"/>
        <w:gridCol w:w="1417"/>
        <w:gridCol w:w="1418"/>
        <w:gridCol w:w="1539"/>
        <w:gridCol w:w="1544"/>
      </w:tblGrid>
      <w:tr w:rsidR="000339CA" w:rsidRPr="00444156" w14:paraId="5AB80CCB" w14:textId="77777777" w:rsidTr="0078552B">
        <w:trPr>
          <w:tblHeader/>
        </w:trPr>
        <w:tc>
          <w:tcPr>
            <w:tcW w:w="392" w:type="dxa"/>
          </w:tcPr>
          <w:p w14:paraId="34B5786C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51" w:type="dxa"/>
          </w:tcPr>
          <w:p w14:paraId="30D98E7E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253C47A6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14:paraId="149576E9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18" w:type="dxa"/>
          </w:tcPr>
          <w:p w14:paraId="44FF86AF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39" w:type="dxa"/>
          </w:tcPr>
          <w:p w14:paraId="19DED0B4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44" w:type="dxa"/>
          </w:tcPr>
          <w:p w14:paraId="13F936CD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0339CA" w:rsidRPr="006550D5" w14:paraId="55012982" w14:textId="77777777" w:rsidTr="0078552B">
        <w:tc>
          <w:tcPr>
            <w:tcW w:w="392" w:type="dxa"/>
          </w:tcPr>
          <w:p w14:paraId="61CFBC08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796D7B8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Доступность</w:t>
            </w:r>
          </w:p>
        </w:tc>
        <w:tc>
          <w:tcPr>
            <w:tcW w:w="1560" w:type="dxa"/>
          </w:tcPr>
          <w:p w14:paraId="78282D0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38552B4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36694D3B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00C4AA80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13CDB0B7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7D7555E8" w14:textId="77777777" w:rsidTr="0078552B">
        <w:tc>
          <w:tcPr>
            <w:tcW w:w="392" w:type="dxa"/>
          </w:tcPr>
          <w:p w14:paraId="28A23B14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72C13E2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Прозрачность</w:t>
            </w:r>
          </w:p>
        </w:tc>
        <w:tc>
          <w:tcPr>
            <w:tcW w:w="1560" w:type="dxa"/>
          </w:tcPr>
          <w:p w14:paraId="7A79B6AD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2A6215B1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0FE6F11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29BC6F6D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3D0B818A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5A538398" w14:textId="77777777" w:rsidTr="0078552B">
        <w:tc>
          <w:tcPr>
            <w:tcW w:w="392" w:type="dxa"/>
          </w:tcPr>
          <w:p w14:paraId="196DB020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200A856F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Адресность</w:t>
            </w:r>
          </w:p>
        </w:tc>
        <w:tc>
          <w:tcPr>
            <w:tcW w:w="1560" w:type="dxa"/>
          </w:tcPr>
          <w:p w14:paraId="4EADA394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76693DB4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3E711388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13072D0A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155789F0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5B5C348F" w14:textId="77777777" w:rsidTr="0078552B">
        <w:tc>
          <w:tcPr>
            <w:tcW w:w="392" w:type="dxa"/>
          </w:tcPr>
          <w:p w14:paraId="50EC3C07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11C7C245" w14:textId="77777777" w:rsidR="000339CA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Своевременность</w:t>
            </w:r>
          </w:p>
        </w:tc>
        <w:tc>
          <w:tcPr>
            <w:tcW w:w="1560" w:type="dxa"/>
          </w:tcPr>
          <w:p w14:paraId="37748FDB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0DBFA6A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0C68B281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2794B8EF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0F8779E6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149DE0F8" w14:textId="77777777" w:rsidTr="0078552B">
        <w:tc>
          <w:tcPr>
            <w:tcW w:w="392" w:type="dxa"/>
          </w:tcPr>
          <w:p w14:paraId="7B594124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2A24F13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Результативность</w:t>
            </w:r>
          </w:p>
        </w:tc>
        <w:tc>
          <w:tcPr>
            <w:tcW w:w="1560" w:type="dxa"/>
          </w:tcPr>
          <w:p w14:paraId="6645F36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2497103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525582AA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3582A38D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6FC9325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2153D250" w14:textId="77777777" w:rsidTr="0078552B">
        <w:tc>
          <w:tcPr>
            <w:tcW w:w="392" w:type="dxa"/>
          </w:tcPr>
          <w:p w14:paraId="07CC5327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449EB677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Высокий уровень исполь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зования современных информационных технологий</w:t>
            </w:r>
          </w:p>
        </w:tc>
        <w:tc>
          <w:tcPr>
            <w:tcW w:w="1560" w:type="dxa"/>
          </w:tcPr>
          <w:p w14:paraId="17CACF0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5A74B9D9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4B0A9B2A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70EF7239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2CFDD7FD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11B2862B" w14:textId="77777777" w:rsidTr="00E634D8">
        <w:trPr>
          <w:trHeight w:val="301"/>
        </w:trPr>
        <w:tc>
          <w:tcPr>
            <w:tcW w:w="392" w:type="dxa"/>
          </w:tcPr>
          <w:p w14:paraId="27B812E4" w14:textId="77777777" w:rsidR="000339CA" w:rsidRPr="006550D5" w:rsidRDefault="000339CA" w:rsidP="000339CA">
            <w:pPr>
              <w:pStyle w:val="a3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5BB987C6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Другое (укажите)</w:t>
            </w:r>
          </w:p>
        </w:tc>
        <w:tc>
          <w:tcPr>
            <w:tcW w:w="1560" w:type="dxa"/>
          </w:tcPr>
          <w:p w14:paraId="779A93B0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0020C23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03C6CA5D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7C4E0F39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59AB0A2F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14:paraId="08D1D1FA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47119B1" w14:textId="38F85152" w:rsidR="000339CA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04576">
        <w:rPr>
          <w:rFonts w:ascii="Times New Roman" w:hAnsi="Times New Roman" w:cs="Times New Roman"/>
          <w:b/>
          <w:sz w:val="28"/>
          <w:szCs w:val="28"/>
        </w:rPr>
        <w:t xml:space="preserve">Вопрос № </w:t>
      </w:r>
      <w:r w:rsidR="000263C4">
        <w:rPr>
          <w:rFonts w:ascii="Times New Roman" w:hAnsi="Times New Roman" w:cs="Times New Roman"/>
          <w:b/>
          <w:sz w:val="28"/>
          <w:szCs w:val="28"/>
        </w:rPr>
        <w:t>21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A04E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Какие отдельные характеристики из нижеперечисленных отражают состояние</w:t>
      </w:r>
      <w:r w:rsidRPr="00484F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негосударственной</w:t>
      </w:r>
      <w:r w:rsidRPr="00484F15">
        <w:rPr>
          <w:rFonts w:ascii="Times New Roman" w:hAnsi="Times New Roman" w:cs="Times New Roman"/>
          <w:sz w:val="28"/>
          <w:szCs w:val="28"/>
        </w:rPr>
        <w:t xml:space="preserve"> систем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84F15">
        <w:rPr>
          <w:rFonts w:ascii="Times New Roman" w:hAnsi="Times New Roman" w:cs="Times New Roman"/>
          <w:sz w:val="28"/>
          <w:szCs w:val="28"/>
        </w:rPr>
        <w:t xml:space="preserve"> бесплатной юридической помощи</w:t>
      </w:r>
      <w:r w:rsidRPr="00853612">
        <w:rPr>
          <w:rFonts w:ascii="Times New Roman" w:hAnsi="Times New Roman" w:cs="Times New Roman"/>
          <w:sz w:val="28"/>
          <w:szCs w:val="28"/>
        </w:rPr>
        <w:t xml:space="preserve"> </w:t>
      </w:r>
      <w:r w:rsidRPr="00484F15">
        <w:rPr>
          <w:rFonts w:ascii="Times New Roman" w:hAnsi="Times New Roman" w:cs="Times New Roman"/>
          <w:sz w:val="28"/>
          <w:szCs w:val="28"/>
        </w:rPr>
        <w:t xml:space="preserve">в Вашем регионе? </w:t>
      </w:r>
      <w:r w:rsidRPr="00484F15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отметьте знаком «+» в столбце таблицы вариант ответа для каждой характеристики</w:t>
      </w:r>
      <w:r w:rsidRPr="00484F15">
        <w:rPr>
          <w:rFonts w:ascii="Times New Roman" w:hAnsi="Times New Roman" w:cs="Times New Roman"/>
          <w:i/>
          <w:sz w:val="28"/>
          <w:szCs w:val="28"/>
        </w:rPr>
        <w:t>)</w:t>
      </w:r>
    </w:p>
    <w:p w14:paraId="31F38C25" w14:textId="77777777" w:rsidR="000339CA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2551"/>
        <w:gridCol w:w="1560"/>
        <w:gridCol w:w="1417"/>
        <w:gridCol w:w="1418"/>
        <w:gridCol w:w="1539"/>
        <w:gridCol w:w="1544"/>
      </w:tblGrid>
      <w:tr w:rsidR="000339CA" w:rsidRPr="006550D5" w14:paraId="6C3353C6" w14:textId="77777777" w:rsidTr="0078552B">
        <w:tc>
          <w:tcPr>
            <w:tcW w:w="392" w:type="dxa"/>
            <w:vMerge w:val="restart"/>
            <w:tcBorders>
              <w:bottom w:val="nil"/>
            </w:tcBorders>
          </w:tcPr>
          <w:p w14:paraId="6754303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№</w:t>
            </w:r>
          </w:p>
        </w:tc>
        <w:tc>
          <w:tcPr>
            <w:tcW w:w="2551" w:type="dxa"/>
            <w:vMerge w:val="restart"/>
            <w:tcBorders>
              <w:bottom w:val="nil"/>
            </w:tcBorders>
          </w:tcPr>
          <w:p w14:paraId="23C9D651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Характеристики бесплатной юридической помощи</w:t>
            </w:r>
          </w:p>
        </w:tc>
        <w:tc>
          <w:tcPr>
            <w:tcW w:w="7478" w:type="dxa"/>
            <w:gridSpan w:val="5"/>
            <w:tcBorders>
              <w:bottom w:val="single" w:sz="4" w:space="0" w:color="auto"/>
            </w:tcBorders>
          </w:tcPr>
          <w:p w14:paraId="112FA756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Варианты ответа</w:t>
            </w:r>
          </w:p>
        </w:tc>
      </w:tr>
      <w:tr w:rsidR="000339CA" w:rsidRPr="006550D5" w14:paraId="453B6E93" w14:textId="77777777" w:rsidTr="0078552B">
        <w:tc>
          <w:tcPr>
            <w:tcW w:w="392" w:type="dxa"/>
            <w:vMerge/>
            <w:tcBorders>
              <w:bottom w:val="nil"/>
            </w:tcBorders>
          </w:tcPr>
          <w:p w14:paraId="0821C25A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  <w:vMerge/>
            <w:tcBorders>
              <w:bottom w:val="nil"/>
            </w:tcBorders>
          </w:tcPr>
          <w:p w14:paraId="1229AE1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407A4EE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Полностью отражает</w:t>
            </w:r>
          </w:p>
        </w:tc>
        <w:tc>
          <w:tcPr>
            <w:tcW w:w="1417" w:type="dxa"/>
            <w:tcBorders>
              <w:bottom w:val="nil"/>
            </w:tcBorders>
          </w:tcPr>
          <w:p w14:paraId="144F27BD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Скорее отражает</w:t>
            </w:r>
          </w:p>
        </w:tc>
        <w:tc>
          <w:tcPr>
            <w:tcW w:w="1418" w:type="dxa"/>
            <w:tcBorders>
              <w:bottom w:val="nil"/>
            </w:tcBorders>
          </w:tcPr>
          <w:p w14:paraId="3BB43901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Скорее не отражает</w:t>
            </w:r>
          </w:p>
        </w:tc>
        <w:tc>
          <w:tcPr>
            <w:tcW w:w="1539" w:type="dxa"/>
            <w:tcBorders>
              <w:bottom w:val="nil"/>
            </w:tcBorders>
          </w:tcPr>
          <w:p w14:paraId="0BFBAFD0" w14:textId="77777777" w:rsidR="000339CA" w:rsidRPr="006550D5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Полностью не отражает</w:t>
            </w:r>
          </w:p>
        </w:tc>
        <w:tc>
          <w:tcPr>
            <w:tcW w:w="1544" w:type="dxa"/>
            <w:tcBorders>
              <w:bottom w:val="nil"/>
            </w:tcBorders>
          </w:tcPr>
          <w:p w14:paraId="519466E0" w14:textId="77777777" w:rsidR="000339CA" w:rsidRPr="00B06B50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B06B50">
              <w:rPr>
                <w:rFonts w:ascii="Times New Roman" w:hAnsi="Times New Roman" w:cs="Times New Roman"/>
                <w:sz w:val="21"/>
                <w:szCs w:val="21"/>
              </w:rPr>
              <w:t>Затрудняюсь ответить</w:t>
            </w:r>
          </w:p>
        </w:tc>
      </w:tr>
    </w:tbl>
    <w:p w14:paraId="140DD705" w14:textId="77777777" w:rsidR="000339CA" w:rsidRPr="00480FF9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2551"/>
        <w:gridCol w:w="1560"/>
        <w:gridCol w:w="1417"/>
        <w:gridCol w:w="1418"/>
        <w:gridCol w:w="1539"/>
        <w:gridCol w:w="1544"/>
      </w:tblGrid>
      <w:tr w:rsidR="000339CA" w:rsidRPr="00444156" w14:paraId="569F46D6" w14:textId="77777777" w:rsidTr="00736972">
        <w:trPr>
          <w:tblHeader/>
        </w:trPr>
        <w:tc>
          <w:tcPr>
            <w:tcW w:w="392" w:type="dxa"/>
          </w:tcPr>
          <w:p w14:paraId="71FE9795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51" w:type="dxa"/>
          </w:tcPr>
          <w:p w14:paraId="4F0A14E2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50CFEF5A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14:paraId="541E33F3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18" w:type="dxa"/>
          </w:tcPr>
          <w:p w14:paraId="25BBCC78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39" w:type="dxa"/>
          </w:tcPr>
          <w:p w14:paraId="309FCD3E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44" w:type="dxa"/>
          </w:tcPr>
          <w:p w14:paraId="7D919F75" w14:textId="77777777" w:rsidR="000339CA" w:rsidRPr="0044415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415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0339CA" w:rsidRPr="006550D5" w14:paraId="7A30F19C" w14:textId="77777777" w:rsidTr="00736972">
        <w:tc>
          <w:tcPr>
            <w:tcW w:w="392" w:type="dxa"/>
          </w:tcPr>
          <w:p w14:paraId="376D58FC" w14:textId="77777777" w:rsidR="000339CA" w:rsidRPr="006550D5" w:rsidRDefault="000339CA" w:rsidP="00736972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78FB7BD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Доступность</w:t>
            </w:r>
          </w:p>
        </w:tc>
        <w:tc>
          <w:tcPr>
            <w:tcW w:w="1560" w:type="dxa"/>
          </w:tcPr>
          <w:p w14:paraId="62CA94B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10B8E1F7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1FC1894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5EBBA29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5F5926C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34DBC02A" w14:textId="77777777" w:rsidTr="00736972">
        <w:tc>
          <w:tcPr>
            <w:tcW w:w="392" w:type="dxa"/>
          </w:tcPr>
          <w:p w14:paraId="42B1E7A8" w14:textId="77777777" w:rsidR="000339CA" w:rsidRPr="006550D5" w:rsidRDefault="000339CA" w:rsidP="000339CA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3E10E6C8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Прозрачность</w:t>
            </w:r>
          </w:p>
        </w:tc>
        <w:tc>
          <w:tcPr>
            <w:tcW w:w="1560" w:type="dxa"/>
          </w:tcPr>
          <w:p w14:paraId="29725CD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235FE026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3026CEF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5BDDFC2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6E1EF64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5C2B159B" w14:textId="77777777" w:rsidTr="00736972">
        <w:tc>
          <w:tcPr>
            <w:tcW w:w="392" w:type="dxa"/>
          </w:tcPr>
          <w:p w14:paraId="6D67DD27" w14:textId="77777777" w:rsidR="000339CA" w:rsidRPr="006550D5" w:rsidRDefault="000339CA" w:rsidP="000339CA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449C0F76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Адресность</w:t>
            </w:r>
          </w:p>
        </w:tc>
        <w:tc>
          <w:tcPr>
            <w:tcW w:w="1560" w:type="dxa"/>
          </w:tcPr>
          <w:p w14:paraId="320A0A18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46320798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085A3A00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086FB51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40822751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5870F388" w14:textId="77777777" w:rsidTr="00736972">
        <w:tc>
          <w:tcPr>
            <w:tcW w:w="392" w:type="dxa"/>
          </w:tcPr>
          <w:p w14:paraId="7BE8CA93" w14:textId="77777777" w:rsidR="000339CA" w:rsidRPr="006550D5" w:rsidRDefault="000339CA" w:rsidP="000339CA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2CB05F7E" w14:textId="77777777" w:rsidR="000339CA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Своевременность</w:t>
            </w:r>
          </w:p>
        </w:tc>
        <w:tc>
          <w:tcPr>
            <w:tcW w:w="1560" w:type="dxa"/>
          </w:tcPr>
          <w:p w14:paraId="054C2271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54D20F5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19A3184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20E6506E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3EA8452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455250E5" w14:textId="77777777" w:rsidTr="00736972">
        <w:tc>
          <w:tcPr>
            <w:tcW w:w="392" w:type="dxa"/>
          </w:tcPr>
          <w:p w14:paraId="003B7B82" w14:textId="77777777" w:rsidR="000339CA" w:rsidRPr="006550D5" w:rsidRDefault="000339CA" w:rsidP="000339CA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04FDC834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Результативность</w:t>
            </w:r>
          </w:p>
        </w:tc>
        <w:tc>
          <w:tcPr>
            <w:tcW w:w="1560" w:type="dxa"/>
          </w:tcPr>
          <w:p w14:paraId="16F6192F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7A30DAF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3F4CA31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7A1A50F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5EA043B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3BFDA87F" w14:textId="77777777" w:rsidTr="00736972">
        <w:tc>
          <w:tcPr>
            <w:tcW w:w="392" w:type="dxa"/>
          </w:tcPr>
          <w:p w14:paraId="01F62861" w14:textId="77777777" w:rsidR="000339CA" w:rsidRPr="006550D5" w:rsidRDefault="000339CA" w:rsidP="000339CA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5B77B3C7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Высокий уровень исполь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зования современных информационных технологий</w:t>
            </w:r>
          </w:p>
        </w:tc>
        <w:tc>
          <w:tcPr>
            <w:tcW w:w="1560" w:type="dxa"/>
          </w:tcPr>
          <w:p w14:paraId="1A38CF6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1078B746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021BB5A6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7C146423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355293D2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6550D5" w14:paraId="5FCF0C68" w14:textId="77777777" w:rsidTr="00E634D8">
        <w:trPr>
          <w:trHeight w:val="234"/>
        </w:trPr>
        <w:tc>
          <w:tcPr>
            <w:tcW w:w="392" w:type="dxa"/>
          </w:tcPr>
          <w:p w14:paraId="0D35D560" w14:textId="77777777" w:rsidR="000339CA" w:rsidRPr="006550D5" w:rsidRDefault="000339CA" w:rsidP="000339CA">
            <w:pPr>
              <w:pStyle w:val="a3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14:paraId="6547710E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550D5">
              <w:rPr>
                <w:rFonts w:ascii="Times New Roman" w:hAnsi="Times New Roman" w:cs="Times New Roman"/>
                <w:sz w:val="21"/>
                <w:szCs w:val="21"/>
              </w:rPr>
              <w:t>Другое (укажите)</w:t>
            </w:r>
          </w:p>
        </w:tc>
        <w:tc>
          <w:tcPr>
            <w:tcW w:w="1560" w:type="dxa"/>
          </w:tcPr>
          <w:p w14:paraId="00C9143C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14:paraId="3D19F5B9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14:paraId="27F48F54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39" w:type="dxa"/>
          </w:tcPr>
          <w:p w14:paraId="6C2B55A4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55816365" w14:textId="77777777" w:rsidR="000339CA" w:rsidRPr="006550D5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14:paraId="36E67E5B" w14:textId="29548E3B" w:rsidR="000339CA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0457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Вопрос № </w:t>
      </w:r>
      <w:r w:rsidR="000263C4">
        <w:rPr>
          <w:rFonts w:ascii="Times New Roman" w:hAnsi="Times New Roman" w:cs="Times New Roman"/>
          <w:b/>
          <w:sz w:val="28"/>
          <w:szCs w:val="28"/>
        </w:rPr>
        <w:t>22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A04E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Какие формы из нижеперечисленных реализованы или планируются в сфере организации </w:t>
      </w:r>
      <w:r w:rsidRPr="00484F15">
        <w:rPr>
          <w:rFonts w:ascii="Times New Roman" w:hAnsi="Times New Roman" w:cs="Times New Roman"/>
          <w:sz w:val="28"/>
          <w:szCs w:val="28"/>
        </w:rPr>
        <w:t>бесплатной юридической помощи</w:t>
      </w:r>
      <w:r>
        <w:rPr>
          <w:rFonts w:ascii="Times New Roman" w:hAnsi="Times New Roman" w:cs="Times New Roman"/>
          <w:sz w:val="28"/>
          <w:szCs w:val="28"/>
        </w:rPr>
        <w:t xml:space="preserve"> и правового просвещения</w:t>
      </w:r>
      <w:r w:rsidRPr="00484F15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субъекте</w:t>
      </w:r>
      <w:r w:rsidRPr="00484F15">
        <w:rPr>
          <w:rFonts w:ascii="Times New Roman" w:hAnsi="Times New Roman" w:cs="Times New Roman"/>
          <w:sz w:val="28"/>
          <w:szCs w:val="28"/>
        </w:rPr>
        <w:t xml:space="preserve">? </w:t>
      </w:r>
      <w:r w:rsidRPr="00484F15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отметьте знаком «+» в столбце таблицы вариант ответа для каждой характеристики</w:t>
      </w:r>
      <w:r w:rsidRPr="00484F15">
        <w:rPr>
          <w:rFonts w:ascii="Times New Roman" w:hAnsi="Times New Roman" w:cs="Times New Roman"/>
          <w:i/>
          <w:sz w:val="28"/>
          <w:szCs w:val="28"/>
        </w:rPr>
        <w:t>)</w:t>
      </w:r>
    </w:p>
    <w:p w14:paraId="438A4093" w14:textId="77777777" w:rsidR="000339CA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2521"/>
        <w:gridCol w:w="1371"/>
        <w:gridCol w:w="1541"/>
        <w:gridCol w:w="1483"/>
        <w:gridCol w:w="1569"/>
        <w:gridCol w:w="1544"/>
      </w:tblGrid>
      <w:tr w:rsidR="000339CA" w:rsidRPr="008A4D46" w14:paraId="077191B6" w14:textId="77777777" w:rsidTr="0078552B">
        <w:tc>
          <w:tcPr>
            <w:tcW w:w="392" w:type="dxa"/>
            <w:vMerge w:val="restart"/>
            <w:tcBorders>
              <w:bottom w:val="nil"/>
            </w:tcBorders>
          </w:tcPr>
          <w:p w14:paraId="29DC273D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№</w:t>
            </w:r>
          </w:p>
        </w:tc>
        <w:tc>
          <w:tcPr>
            <w:tcW w:w="2521" w:type="dxa"/>
            <w:vMerge w:val="restart"/>
            <w:tcBorders>
              <w:bottom w:val="nil"/>
            </w:tcBorders>
          </w:tcPr>
          <w:p w14:paraId="7DDA0ED9" w14:textId="77777777" w:rsidR="000339CA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Мероприятия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 xml:space="preserve">/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П</w:t>
            </w: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 xml:space="preserve">роекты </w:t>
            </w:r>
          </w:p>
          <w:p w14:paraId="317883CF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бесплатной юридической помощи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 xml:space="preserve"> правового просвещения </w:t>
            </w:r>
          </w:p>
        </w:tc>
        <w:tc>
          <w:tcPr>
            <w:tcW w:w="7508" w:type="dxa"/>
            <w:gridSpan w:val="5"/>
            <w:tcBorders>
              <w:bottom w:val="single" w:sz="4" w:space="0" w:color="auto"/>
            </w:tcBorders>
          </w:tcPr>
          <w:p w14:paraId="7765621B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Варианты ответа</w:t>
            </w:r>
          </w:p>
        </w:tc>
      </w:tr>
      <w:tr w:rsidR="000339CA" w:rsidRPr="008A4D46" w14:paraId="3890DAFE" w14:textId="77777777" w:rsidTr="0078552B">
        <w:tc>
          <w:tcPr>
            <w:tcW w:w="392" w:type="dxa"/>
            <w:vMerge/>
            <w:tcBorders>
              <w:bottom w:val="nil"/>
            </w:tcBorders>
          </w:tcPr>
          <w:p w14:paraId="2AEF95D0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21" w:type="dxa"/>
            <w:vMerge/>
            <w:tcBorders>
              <w:bottom w:val="nil"/>
            </w:tcBorders>
          </w:tcPr>
          <w:p w14:paraId="445303DC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71" w:type="dxa"/>
            <w:tcBorders>
              <w:bottom w:val="nil"/>
            </w:tcBorders>
          </w:tcPr>
          <w:p w14:paraId="3FC7EAB6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Реализованы</w:t>
            </w:r>
          </w:p>
        </w:tc>
        <w:tc>
          <w:tcPr>
            <w:tcW w:w="1541" w:type="dxa"/>
            <w:tcBorders>
              <w:bottom w:val="nil"/>
            </w:tcBorders>
          </w:tcPr>
          <w:p w14:paraId="73840F25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 xml:space="preserve">Планируется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br/>
            </w: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в ближайшее время</w:t>
            </w:r>
          </w:p>
        </w:tc>
        <w:tc>
          <w:tcPr>
            <w:tcW w:w="1483" w:type="dxa"/>
            <w:tcBorders>
              <w:bottom w:val="nil"/>
            </w:tcBorders>
          </w:tcPr>
          <w:p w14:paraId="2C460623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Возможны в перспективе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 xml:space="preserve"> не отражает</w:t>
            </w:r>
          </w:p>
        </w:tc>
        <w:tc>
          <w:tcPr>
            <w:tcW w:w="1569" w:type="dxa"/>
            <w:tcBorders>
              <w:bottom w:val="nil"/>
            </w:tcBorders>
          </w:tcPr>
          <w:p w14:paraId="156644C2" w14:textId="77777777" w:rsidR="000339CA" w:rsidRPr="008A4D46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Не планируются</w:t>
            </w:r>
          </w:p>
        </w:tc>
        <w:tc>
          <w:tcPr>
            <w:tcW w:w="1544" w:type="dxa"/>
            <w:tcBorders>
              <w:bottom w:val="nil"/>
            </w:tcBorders>
          </w:tcPr>
          <w:p w14:paraId="0F688A5D" w14:textId="77777777" w:rsidR="000339CA" w:rsidRPr="00B24EB8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B24EB8">
              <w:rPr>
                <w:rFonts w:ascii="Times New Roman" w:hAnsi="Times New Roman" w:cs="Times New Roman"/>
                <w:sz w:val="21"/>
                <w:szCs w:val="21"/>
              </w:rPr>
              <w:t>Затрудняюсь ответить</w:t>
            </w:r>
          </w:p>
        </w:tc>
      </w:tr>
    </w:tbl>
    <w:p w14:paraId="282E0782" w14:textId="77777777" w:rsidR="000339CA" w:rsidRPr="007127DC" w:rsidRDefault="000339CA" w:rsidP="000339CA">
      <w:pPr>
        <w:pStyle w:val="a3"/>
        <w:ind w:firstLine="709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92"/>
        <w:gridCol w:w="2521"/>
        <w:gridCol w:w="1371"/>
        <w:gridCol w:w="1541"/>
        <w:gridCol w:w="1483"/>
        <w:gridCol w:w="1569"/>
        <w:gridCol w:w="1544"/>
      </w:tblGrid>
      <w:tr w:rsidR="000339CA" w:rsidRPr="007127DC" w14:paraId="2C913E83" w14:textId="77777777" w:rsidTr="0078552B">
        <w:trPr>
          <w:tblHeader/>
        </w:trPr>
        <w:tc>
          <w:tcPr>
            <w:tcW w:w="392" w:type="dxa"/>
          </w:tcPr>
          <w:p w14:paraId="08E2D9C6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21" w:type="dxa"/>
          </w:tcPr>
          <w:p w14:paraId="01C948B7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71" w:type="dxa"/>
          </w:tcPr>
          <w:p w14:paraId="21F74868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41" w:type="dxa"/>
          </w:tcPr>
          <w:p w14:paraId="26A192E7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83" w:type="dxa"/>
          </w:tcPr>
          <w:p w14:paraId="1F8D7F96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9" w:type="dxa"/>
          </w:tcPr>
          <w:p w14:paraId="126464E7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44" w:type="dxa"/>
          </w:tcPr>
          <w:p w14:paraId="307FA95E" w14:textId="77777777" w:rsidR="000339CA" w:rsidRPr="007127DC" w:rsidRDefault="000339CA" w:rsidP="0078552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7D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0339CA" w:rsidRPr="001E6E28" w14:paraId="373E6431" w14:textId="77777777" w:rsidTr="0078552B">
        <w:tc>
          <w:tcPr>
            <w:tcW w:w="392" w:type="dxa"/>
          </w:tcPr>
          <w:p w14:paraId="5B17E661" w14:textId="77777777" w:rsidR="000339CA" w:rsidRPr="001E6E28" w:rsidRDefault="000339CA" w:rsidP="000339CA">
            <w:pPr>
              <w:pStyle w:val="a3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21" w:type="dxa"/>
          </w:tcPr>
          <w:p w14:paraId="3EEDF952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1E6E28">
              <w:rPr>
                <w:rFonts w:ascii="Times New Roman" w:hAnsi="Times New Roman" w:cs="Times New Roman"/>
                <w:sz w:val="21"/>
                <w:szCs w:val="21"/>
              </w:rPr>
              <w:t>Просветительская памятка (*)</w:t>
            </w:r>
          </w:p>
        </w:tc>
        <w:tc>
          <w:tcPr>
            <w:tcW w:w="1371" w:type="dxa"/>
          </w:tcPr>
          <w:p w14:paraId="4A828FB6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1" w:type="dxa"/>
          </w:tcPr>
          <w:p w14:paraId="0DD0198E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83" w:type="dxa"/>
          </w:tcPr>
          <w:p w14:paraId="0371074D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9" w:type="dxa"/>
          </w:tcPr>
          <w:p w14:paraId="2231B69E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6837943A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1E6E28" w14:paraId="3AE605D2" w14:textId="77777777" w:rsidTr="0078552B">
        <w:tc>
          <w:tcPr>
            <w:tcW w:w="392" w:type="dxa"/>
          </w:tcPr>
          <w:p w14:paraId="6F966D96" w14:textId="77777777" w:rsidR="000339CA" w:rsidRPr="001E6E28" w:rsidRDefault="000339CA" w:rsidP="000339CA">
            <w:pPr>
              <w:pStyle w:val="a3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21" w:type="dxa"/>
          </w:tcPr>
          <w:p w14:paraId="78F6FFC3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1E6E28">
              <w:rPr>
                <w:rFonts w:ascii="Times New Roman" w:hAnsi="Times New Roman" w:cs="Times New Roman"/>
                <w:sz w:val="21"/>
                <w:szCs w:val="21"/>
              </w:rPr>
              <w:t>Интернет-ресурс – Портал правового просвещения (**)</w:t>
            </w:r>
          </w:p>
        </w:tc>
        <w:tc>
          <w:tcPr>
            <w:tcW w:w="1371" w:type="dxa"/>
          </w:tcPr>
          <w:p w14:paraId="36BEC7D0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1" w:type="dxa"/>
          </w:tcPr>
          <w:p w14:paraId="500446A9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83" w:type="dxa"/>
          </w:tcPr>
          <w:p w14:paraId="4F17A1E7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9" w:type="dxa"/>
          </w:tcPr>
          <w:p w14:paraId="58AAF2F5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31378B41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1E6E28" w14:paraId="55757C42" w14:textId="77777777" w:rsidTr="0078552B">
        <w:tc>
          <w:tcPr>
            <w:tcW w:w="392" w:type="dxa"/>
          </w:tcPr>
          <w:p w14:paraId="257A0E86" w14:textId="77777777" w:rsidR="000339CA" w:rsidRPr="001E6E28" w:rsidRDefault="000339CA" w:rsidP="000339CA">
            <w:pPr>
              <w:pStyle w:val="a3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21" w:type="dxa"/>
          </w:tcPr>
          <w:p w14:paraId="568BFE39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1E6E28">
              <w:rPr>
                <w:rFonts w:ascii="Times New Roman" w:hAnsi="Times New Roman" w:cs="Times New Roman"/>
                <w:sz w:val="21"/>
                <w:szCs w:val="21"/>
              </w:rPr>
              <w:t>Взаимодействие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1E6E28">
              <w:rPr>
                <w:rFonts w:ascii="Times New Roman" w:hAnsi="Times New Roman" w:cs="Times New Roman"/>
                <w:sz w:val="21"/>
                <w:szCs w:val="21"/>
              </w:rPr>
              <w:t>(*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*</w:t>
            </w:r>
            <w:r w:rsidRPr="001E6E28">
              <w:rPr>
                <w:rFonts w:ascii="Times New Roman" w:hAnsi="Times New Roman" w:cs="Times New Roman"/>
                <w:sz w:val="21"/>
                <w:szCs w:val="21"/>
              </w:rPr>
              <w:t xml:space="preserve">*) </w:t>
            </w:r>
          </w:p>
        </w:tc>
        <w:tc>
          <w:tcPr>
            <w:tcW w:w="1371" w:type="dxa"/>
          </w:tcPr>
          <w:p w14:paraId="53A4BEDA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1" w:type="dxa"/>
          </w:tcPr>
          <w:p w14:paraId="723A8B7B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83" w:type="dxa"/>
          </w:tcPr>
          <w:p w14:paraId="4B05E92A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9" w:type="dxa"/>
          </w:tcPr>
          <w:p w14:paraId="3CCED749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6625DBFE" w14:textId="77777777" w:rsidR="000339CA" w:rsidRPr="001E6E28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339CA" w:rsidRPr="008A4D46" w14:paraId="27060CC4" w14:textId="77777777" w:rsidTr="006C7588">
        <w:trPr>
          <w:trHeight w:val="615"/>
        </w:trPr>
        <w:tc>
          <w:tcPr>
            <w:tcW w:w="392" w:type="dxa"/>
          </w:tcPr>
          <w:p w14:paraId="172CD9C7" w14:textId="77777777" w:rsidR="000339CA" w:rsidRPr="008A4D46" w:rsidRDefault="000339CA" w:rsidP="000339CA">
            <w:pPr>
              <w:pStyle w:val="a3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21" w:type="dxa"/>
          </w:tcPr>
          <w:p w14:paraId="2EAB6D0D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8A4D46">
              <w:rPr>
                <w:rFonts w:ascii="Times New Roman" w:hAnsi="Times New Roman" w:cs="Times New Roman"/>
                <w:sz w:val="21"/>
                <w:szCs w:val="21"/>
              </w:rPr>
              <w:t>Другое (укажите)</w:t>
            </w:r>
          </w:p>
          <w:p w14:paraId="018369B0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  <w:p w14:paraId="297A2FE0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  <w:p w14:paraId="4F8B5AEC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71" w:type="dxa"/>
          </w:tcPr>
          <w:p w14:paraId="302BFE11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1" w:type="dxa"/>
          </w:tcPr>
          <w:p w14:paraId="22BEAABE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83" w:type="dxa"/>
          </w:tcPr>
          <w:p w14:paraId="07A90954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9" w:type="dxa"/>
          </w:tcPr>
          <w:p w14:paraId="7AD787DF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44" w:type="dxa"/>
          </w:tcPr>
          <w:p w14:paraId="3984643B" w14:textId="77777777" w:rsidR="000339CA" w:rsidRPr="008A4D46" w:rsidRDefault="000339CA" w:rsidP="0078552B">
            <w:pPr>
              <w:pStyle w:val="a3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14:paraId="2E24932C" w14:textId="77777777" w:rsidR="000339CA" w:rsidRDefault="000339CA" w:rsidP="000339CA">
      <w:pPr>
        <w:pStyle w:val="a3"/>
        <w:jc w:val="both"/>
        <w:rPr>
          <w:rFonts w:ascii="Times New Roman" w:hAnsi="Times New Roman" w:cs="Times New Roman"/>
        </w:rPr>
      </w:pPr>
    </w:p>
    <w:p w14:paraId="4C2EBBE7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F389E">
        <w:rPr>
          <w:rFonts w:ascii="Times New Roman" w:hAnsi="Times New Roman" w:cs="Times New Roman"/>
        </w:rPr>
        <w:t>(*) приведите пример памятки</w:t>
      </w:r>
      <w:r>
        <w:rPr>
          <w:rFonts w:ascii="Times New Roman" w:hAnsi="Times New Roman" w:cs="Times New Roman"/>
          <w:sz w:val="28"/>
          <w:szCs w:val="28"/>
        </w:rPr>
        <w:t xml:space="preserve"> ____________</w:t>
      </w:r>
      <w:r w:rsidRPr="00406B75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37EB5A3F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5AF1E7BF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F389E">
        <w:rPr>
          <w:rFonts w:ascii="Times New Roman" w:hAnsi="Times New Roman" w:cs="Times New Roman"/>
        </w:rPr>
        <w:t>(**) укажите адрес Портала</w:t>
      </w:r>
      <w:r>
        <w:rPr>
          <w:rFonts w:ascii="Times New Roman" w:hAnsi="Times New Roman" w:cs="Times New Roman"/>
          <w:sz w:val="28"/>
          <w:szCs w:val="28"/>
        </w:rPr>
        <w:t>________________</w:t>
      </w:r>
      <w:r w:rsidRPr="00406B75"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0D546175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792B7B86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F389E">
        <w:rPr>
          <w:rFonts w:ascii="Times New Roman" w:hAnsi="Times New Roman" w:cs="Times New Roman"/>
        </w:rPr>
        <w:t>(*</w:t>
      </w:r>
      <w:r>
        <w:rPr>
          <w:rFonts w:ascii="Times New Roman" w:hAnsi="Times New Roman" w:cs="Times New Roman"/>
        </w:rPr>
        <w:t>*</w:t>
      </w:r>
      <w:r w:rsidRPr="007F389E">
        <w:rPr>
          <w:rFonts w:ascii="Times New Roman" w:hAnsi="Times New Roman" w:cs="Times New Roman"/>
        </w:rPr>
        <w:t xml:space="preserve">*) укажите </w:t>
      </w:r>
      <w:r w:rsidRPr="00F54F68">
        <w:rPr>
          <w:rFonts w:ascii="Times New Roman" w:hAnsi="Times New Roman" w:cs="Times New Roman"/>
        </w:rPr>
        <w:t>совместные мероприятия, организуемые органами государственной власти по бесплатной юридической помощи и правовому просвещению, приведите пример</w:t>
      </w:r>
      <w:r>
        <w:rPr>
          <w:rFonts w:ascii="Times New Roman" w:hAnsi="Times New Roman" w:cs="Times New Roman"/>
        </w:rPr>
        <w:t xml:space="preserve"> _________</w:t>
      </w:r>
      <w:r w:rsidRPr="00406B75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14:paraId="142EC276" w14:textId="77777777" w:rsidR="000339CA" w:rsidRPr="00406B75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06B7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06B75">
        <w:rPr>
          <w:rFonts w:ascii="Times New Roman" w:hAnsi="Times New Roman" w:cs="Times New Roman"/>
          <w:sz w:val="28"/>
          <w:szCs w:val="28"/>
        </w:rPr>
        <w:t>_</w:t>
      </w:r>
    </w:p>
    <w:p w14:paraId="60E6E93B" w14:textId="77777777" w:rsidR="000339CA" w:rsidRDefault="000339CA" w:rsidP="000339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58E5766" w14:textId="77777777" w:rsidR="000339CA" w:rsidRDefault="000339CA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0BBAB2A" w14:textId="77777777" w:rsidR="000339CA" w:rsidRDefault="000339CA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0AA22C33" w14:textId="77777777" w:rsidR="0095180C" w:rsidRPr="0095180C" w:rsidRDefault="0095180C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5180C">
        <w:rPr>
          <w:rFonts w:ascii="Times New Roman" w:hAnsi="Times New Roman"/>
          <w:b/>
          <w:sz w:val="28"/>
          <w:szCs w:val="28"/>
        </w:rPr>
        <w:t xml:space="preserve">Укажите </w:t>
      </w:r>
      <w:r>
        <w:rPr>
          <w:rFonts w:ascii="Times New Roman" w:hAnsi="Times New Roman"/>
          <w:b/>
          <w:sz w:val="28"/>
          <w:szCs w:val="28"/>
        </w:rPr>
        <w:t xml:space="preserve">Ф.И.О. </w:t>
      </w:r>
      <w:r w:rsidRPr="0095180C">
        <w:rPr>
          <w:rFonts w:ascii="Times New Roman" w:hAnsi="Times New Roman"/>
          <w:b/>
          <w:sz w:val="28"/>
          <w:szCs w:val="28"/>
        </w:rPr>
        <w:t>контактно</w:t>
      </w:r>
      <w:r>
        <w:rPr>
          <w:rFonts w:ascii="Times New Roman" w:hAnsi="Times New Roman"/>
          <w:b/>
          <w:sz w:val="28"/>
          <w:szCs w:val="28"/>
        </w:rPr>
        <w:t>го лица</w:t>
      </w:r>
      <w:r w:rsidRPr="0095180C">
        <w:rPr>
          <w:rFonts w:ascii="Times New Roman" w:hAnsi="Times New Roman"/>
          <w:b/>
          <w:sz w:val="28"/>
          <w:szCs w:val="28"/>
        </w:rPr>
        <w:t xml:space="preserve"> и адрес элект</w:t>
      </w:r>
      <w:r>
        <w:rPr>
          <w:rFonts w:ascii="Times New Roman" w:hAnsi="Times New Roman"/>
          <w:b/>
          <w:sz w:val="28"/>
          <w:szCs w:val="28"/>
        </w:rPr>
        <w:t>ронной почты для обратной связи:</w:t>
      </w:r>
    </w:p>
    <w:p w14:paraId="0A864E03" w14:textId="77777777" w:rsidR="0095180C" w:rsidRPr="00420E28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E28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5D6B8661" w14:textId="77777777" w:rsidR="0095180C" w:rsidRPr="00420E28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E28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010F2769" w14:textId="77777777" w:rsidR="0095180C" w:rsidRPr="00420E28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E28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3D679766" w14:textId="77777777" w:rsidR="0095180C" w:rsidRPr="00420E28" w:rsidRDefault="0095180C" w:rsidP="00FB4E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E28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14:paraId="4A27FCFF" w14:textId="77777777" w:rsidR="002879B6" w:rsidRDefault="002879B6" w:rsidP="00FB4E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B2198E0" w14:textId="77777777" w:rsidR="002879B6" w:rsidRPr="00501944" w:rsidRDefault="002879B6" w:rsidP="00FB4EAF">
      <w:pPr>
        <w:pStyle w:val="a3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04EB0"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>Заполненную анкету и приложения к ней (примеры нормативных правовых актов и иные материалы) просим направить на адрес электронной почты:</w:t>
      </w:r>
      <w:r w:rsidRPr="009B4E6A"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 xml:space="preserve"> </w:t>
      </w:r>
      <w:hyperlink r:id="rId9" w:history="1">
        <w:r w:rsidRPr="00CC139A">
          <w:rPr>
            <w:rStyle w:val="a7"/>
            <w:rFonts w:ascii="Times New Roman" w:hAnsi="Times New Roman" w:cs="Times New Roman"/>
            <w:i/>
            <w:sz w:val="28"/>
            <w:szCs w:val="28"/>
          </w:rPr>
          <w:t>Natalya.Troyan@scli.r</w:t>
        </w:r>
        <w:r w:rsidRPr="00CC139A">
          <w:rPr>
            <w:rStyle w:val="a7"/>
            <w:rFonts w:ascii="Times New Roman" w:hAnsi="Times New Roman" w:cs="Times New Roman"/>
            <w:i/>
            <w:sz w:val="28"/>
            <w:szCs w:val="28"/>
            <w:lang w:val="en-US"/>
          </w:rPr>
          <w:t>u</w:t>
        </w:r>
      </w:hyperlink>
      <w:r w:rsidRPr="00501944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14:paraId="52F2CC33" w14:textId="77777777" w:rsidR="002879B6" w:rsidRDefault="002879B6" w:rsidP="00FB4EAF">
      <w:pPr>
        <w:pStyle w:val="a3"/>
        <w:ind w:firstLine="709"/>
        <w:jc w:val="both"/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</w:pPr>
      <w:r w:rsidRPr="00A04EB0"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>В теме письма указать: НИР</w:t>
      </w:r>
      <w:r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>-БЮП</w:t>
      </w:r>
      <w:r w:rsidRPr="00A04EB0"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>-20</w:t>
      </w:r>
      <w:r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>20</w:t>
      </w:r>
      <w:r w:rsidRPr="00A04EB0"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>_Наименование субъекта</w:t>
      </w:r>
      <w:r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  <w:t xml:space="preserve"> Российской Федерации.</w:t>
      </w:r>
    </w:p>
    <w:sectPr w:rsidR="002879B6" w:rsidSect="005E45E3">
      <w:headerReference w:type="default" r:id="rId10"/>
      <w:pgSz w:w="11906" w:h="16838"/>
      <w:pgMar w:top="1134" w:right="567" w:bottom="851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4790A010" w15:done="0"/>
  <w15:commentEx w15:paraId="075E965F" w15:done="0"/>
  <w15:commentEx w15:paraId="52BB7ED8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790A010" w16cid:durableId="21EEDB73"/>
  <w16cid:commentId w16cid:paraId="075E965F" w16cid:durableId="21EEDB74"/>
  <w16cid:commentId w16cid:paraId="52BB7ED8" w16cid:durableId="21EEDB75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E2FE70" w14:textId="77777777" w:rsidR="00A766CB" w:rsidRDefault="00A766CB" w:rsidP="00965C78">
      <w:pPr>
        <w:spacing w:after="0" w:line="240" w:lineRule="auto"/>
      </w:pPr>
      <w:r>
        <w:separator/>
      </w:r>
    </w:p>
  </w:endnote>
  <w:endnote w:type="continuationSeparator" w:id="0">
    <w:p w14:paraId="79D66112" w14:textId="77777777" w:rsidR="00A766CB" w:rsidRDefault="00A766CB" w:rsidP="00965C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D16A1F" w14:textId="77777777" w:rsidR="00A766CB" w:rsidRDefault="00A766CB" w:rsidP="00965C78">
      <w:pPr>
        <w:spacing w:after="0" w:line="240" w:lineRule="auto"/>
      </w:pPr>
      <w:r>
        <w:separator/>
      </w:r>
    </w:p>
  </w:footnote>
  <w:footnote w:type="continuationSeparator" w:id="0">
    <w:p w14:paraId="43088A3B" w14:textId="77777777" w:rsidR="00A766CB" w:rsidRDefault="00A766CB" w:rsidP="00965C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70482434"/>
      <w:docPartObj>
        <w:docPartGallery w:val="Page Numbers (Top of Page)"/>
        <w:docPartUnique/>
      </w:docPartObj>
    </w:sdtPr>
    <w:sdtEndPr/>
    <w:sdtContent>
      <w:p w14:paraId="56A98CE0" w14:textId="77777777" w:rsidR="005E45E3" w:rsidRDefault="005E45E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219C">
          <w:rPr>
            <w:noProof/>
          </w:rPr>
          <w:t>6</w:t>
        </w:r>
        <w:r>
          <w:fldChar w:fldCharType="end"/>
        </w:r>
      </w:p>
    </w:sdtContent>
  </w:sdt>
  <w:p w14:paraId="418E43D8" w14:textId="77777777" w:rsidR="005E45E3" w:rsidRDefault="005E45E3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A6B15"/>
    <w:multiLevelType w:val="hybridMultilevel"/>
    <w:tmpl w:val="FD8C9C7C"/>
    <w:lvl w:ilvl="0" w:tplc="EE6C42F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A671BF"/>
    <w:multiLevelType w:val="hybridMultilevel"/>
    <w:tmpl w:val="DB2CE1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44E1D"/>
    <w:multiLevelType w:val="hybridMultilevel"/>
    <w:tmpl w:val="F3CEE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176FF3"/>
    <w:multiLevelType w:val="hybridMultilevel"/>
    <w:tmpl w:val="3F341F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213BAE"/>
    <w:multiLevelType w:val="hybridMultilevel"/>
    <w:tmpl w:val="FCA884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50032C"/>
    <w:multiLevelType w:val="hybridMultilevel"/>
    <w:tmpl w:val="F3CEE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5264AE"/>
    <w:multiLevelType w:val="hybridMultilevel"/>
    <w:tmpl w:val="7AEE7C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5478F7"/>
    <w:multiLevelType w:val="hybridMultilevel"/>
    <w:tmpl w:val="E098BF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994FE1"/>
    <w:multiLevelType w:val="hybridMultilevel"/>
    <w:tmpl w:val="FCA884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3"/>
  </w:num>
  <w:num w:numId="5">
    <w:abstractNumId w:val="7"/>
  </w:num>
  <w:num w:numId="6">
    <w:abstractNumId w:val="5"/>
  </w:num>
  <w:num w:numId="7">
    <w:abstractNumId w:val="8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3A8"/>
    <w:rsid w:val="00003817"/>
    <w:rsid w:val="0000703D"/>
    <w:rsid w:val="00014A10"/>
    <w:rsid w:val="000240A5"/>
    <w:rsid w:val="000263C4"/>
    <w:rsid w:val="000339CA"/>
    <w:rsid w:val="00045BCB"/>
    <w:rsid w:val="00052153"/>
    <w:rsid w:val="0007545D"/>
    <w:rsid w:val="00082EB7"/>
    <w:rsid w:val="0009162C"/>
    <w:rsid w:val="00091B1A"/>
    <w:rsid w:val="000A34A7"/>
    <w:rsid w:val="000B1E9E"/>
    <w:rsid w:val="000C1F57"/>
    <w:rsid w:val="000C2C05"/>
    <w:rsid w:val="000C5037"/>
    <w:rsid w:val="000D52C5"/>
    <w:rsid w:val="000E72D9"/>
    <w:rsid w:val="00103F69"/>
    <w:rsid w:val="00105BBC"/>
    <w:rsid w:val="00106161"/>
    <w:rsid w:val="00106E12"/>
    <w:rsid w:val="001131DF"/>
    <w:rsid w:val="00125B7D"/>
    <w:rsid w:val="001334C5"/>
    <w:rsid w:val="00146325"/>
    <w:rsid w:val="00152F00"/>
    <w:rsid w:val="00153262"/>
    <w:rsid w:val="00154335"/>
    <w:rsid w:val="00157982"/>
    <w:rsid w:val="00162A7F"/>
    <w:rsid w:val="00180DD5"/>
    <w:rsid w:val="00183B43"/>
    <w:rsid w:val="00183CC2"/>
    <w:rsid w:val="00184B04"/>
    <w:rsid w:val="00185654"/>
    <w:rsid w:val="00185931"/>
    <w:rsid w:val="001869F7"/>
    <w:rsid w:val="001A06CC"/>
    <w:rsid w:val="001B16D4"/>
    <w:rsid w:val="001C5F12"/>
    <w:rsid w:val="001D004B"/>
    <w:rsid w:val="001D11C0"/>
    <w:rsid w:val="001D3F0E"/>
    <w:rsid w:val="001D50A2"/>
    <w:rsid w:val="001E5328"/>
    <w:rsid w:val="001E6E28"/>
    <w:rsid w:val="001E7977"/>
    <w:rsid w:val="001F38D8"/>
    <w:rsid w:val="001F5881"/>
    <w:rsid w:val="001F7D17"/>
    <w:rsid w:val="00202AC3"/>
    <w:rsid w:val="00205BDC"/>
    <w:rsid w:val="00207123"/>
    <w:rsid w:val="00217F69"/>
    <w:rsid w:val="00230753"/>
    <w:rsid w:val="00241DF6"/>
    <w:rsid w:val="002437CC"/>
    <w:rsid w:val="0024547F"/>
    <w:rsid w:val="00245B6A"/>
    <w:rsid w:val="0025629C"/>
    <w:rsid w:val="002719BD"/>
    <w:rsid w:val="0027367C"/>
    <w:rsid w:val="002879B6"/>
    <w:rsid w:val="00291D19"/>
    <w:rsid w:val="002944E2"/>
    <w:rsid w:val="002A0CC7"/>
    <w:rsid w:val="002A2999"/>
    <w:rsid w:val="002A3F24"/>
    <w:rsid w:val="002B7AF8"/>
    <w:rsid w:val="002C5C03"/>
    <w:rsid w:val="002D5388"/>
    <w:rsid w:val="002D58C8"/>
    <w:rsid w:val="002D6538"/>
    <w:rsid w:val="002E6FFE"/>
    <w:rsid w:val="002F076A"/>
    <w:rsid w:val="002F0E78"/>
    <w:rsid w:val="002F3A42"/>
    <w:rsid w:val="002F4EAB"/>
    <w:rsid w:val="002F6016"/>
    <w:rsid w:val="003226BB"/>
    <w:rsid w:val="003347B8"/>
    <w:rsid w:val="00346742"/>
    <w:rsid w:val="003514FF"/>
    <w:rsid w:val="00351774"/>
    <w:rsid w:val="00355E04"/>
    <w:rsid w:val="00383E7E"/>
    <w:rsid w:val="003A13A6"/>
    <w:rsid w:val="003A601E"/>
    <w:rsid w:val="003D37E9"/>
    <w:rsid w:val="003D627A"/>
    <w:rsid w:val="003D7330"/>
    <w:rsid w:val="003E52F5"/>
    <w:rsid w:val="003E7516"/>
    <w:rsid w:val="003F474E"/>
    <w:rsid w:val="003F5A58"/>
    <w:rsid w:val="004025F5"/>
    <w:rsid w:val="0040583B"/>
    <w:rsid w:val="004100DF"/>
    <w:rsid w:val="00414090"/>
    <w:rsid w:val="00414EBB"/>
    <w:rsid w:val="00420E28"/>
    <w:rsid w:val="0042457E"/>
    <w:rsid w:val="00441AAC"/>
    <w:rsid w:val="00442F85"/>
    <w:rsid w:val="00444156"/>
    <w:rsid w:val="00452554"/>
    <w:rsid w:val="00466E1A"/>
    <w:rsid w:val="00480FF9"/>
    <w:rsid w:val="00484F15"/>
    <w:rsid w:val="004877BC"/>
    <w:rsid w:val="004B132E"/>
    <w:rsid w:val="004B7566"/>
    <w:rsid w:val="004B7580"/>
    <w:rsid w:val="004C51F6"/>
    <w:rsid w:val="004D6E4B"/>
    <w:rsid w:val="004D7354"/>
    <w:rsid w:val="004E6405"/>
    <w:rsid w:val="00500E62"/>
    <w:rsid w:val="00501944"/>
    <w:rsid w:val="005117C6"/>
    <w:rsid w:val="0051777A"/>
    <w:rsid w:val="0052516B"/>
    <w:rsid w:val="00525E58"/>
    <w:rsid w:val="00527C60"/>
    <w:rsid w:val="00541A47"/>
    <w:rsid w:val="0054569F"/>
    <w:rsid w:val="0055348D"/>
    <w:rsid w:val="00555E0A"/>
    <w:rsid w:val="005602A2"/>
    <w:rsid w:val="0057300E"/>
    <w:rsid w:val="00574E7B"/>
    <w:rsid w:val="00577A2F"/>
    <w:rsid w:val="00584FE2"/>
    <w:rsid w:val="005A587B"/>
    <w:rsid w:val="005A7FD7"/>
    <w:rsid w:val="005B08E4"/>
    <w:rsid w:val="005C1EF1"/>
    <w:rsid w:val="005E14FF"/>
    <w:rsid w:val="005E45E3"/>
    <w:rsid w:val="00615887"/>
    <w:rsid w:val="006244C8"/>
    <w:rsid w:val="00625934"/>
    <w:rsid w:val="00634A60"/>
    <w:rsid w:val="00642E5D"/>
    <w:rsid w:val="00643869"/>
    <w:rsid w:val="00647DCE"/>
    <w:rsid w:val="0065074A"/>
    <w:rsid w:val="006550D5"/>
    <w:rsid w:val="006569AA"/>
    <w:rsid w:val="006779B1"/>
    <w:rsid w:val="00694F34"/>
    <w:rsid w:val="006A10DA"/>
    <w:rsid w:val="006A589F"/>
    <w:rsid w:val="006B078D"/>
    <w:rsid w:val="006B0D54"/>
    <w:rsid w:val="006C66E1"/>
    <w:rsid w:val="006C7588"/>
    <w:rsid w:val="006D4C6E"/>
    <w:rsid w:val="006E1EA8"/>
    <w:rsid w:val="007127DC"/>
    <w:rsid w:val="00713BB9"/>
    <w:rsid w:val="00717D9F"/>
    <w:rsid w:val="00723F90"/>
    <w:rsid w:val="00732B3D"/>
    <w:rsid w:val="00732D09"/>
    <w:rsid w:val="0073329D"/>
    <w:rsid w:val="00736972"/>
    <w:rsid w:val="007418FC"/>
    <w:rsid w:val="007715F0"/>
    <w:rsid w:val="007915E2"/>
    <w:rsid w:val="0079550F"/>
    <w:rsid w:val="007B04A6"/>
    <w:rsid w:val="007B2EFC"/>
    <w:rsid w:val="007C0D0C"/>
    <w:rsid w:val="007C0FBA"/>
    <w:rsid w:val="007C4F0A"/>
    <w:rsid w:val="007F173E"/>
    <w:rsid w:val="007F389E"/>
    <w:rsid w:val="008023A4"/>
    <w:rsid w:val="0080538E"/>
    <w:rsid w:val="00810262"/>
    <w:rsid w:val="008177A4"/>
    <w:rsid w:val="008216B0"/>
    <w:rsid w:val="00827ED5"/>
    <w:rsid w:val="008302AC"/>
    <w:rsid w:val="00833400"/>
    <w:rsid w:val="00837B47"/>
    <w:rsid w:val="00840F92"/>
    <w:rsid w:val="0084436B"/>
    <w:rsid w:val="0084516D"/>
    <w:rsid w:val="008519BD"/>
    <w:rsid w:val="00853612"/>
    <w:rsid w:val="0086219C"/>
    <w:rsid w:val="008661A0"/>
    <w:rsid w:val="00872C47"/>
    <w:rsid w:val="00876CAB"/>
    <w:rsid w:val="008773CF"/>
    <w:rsid w:val="00892EC3"/>
    <w:rsid w:val="008A4D46"/>
    <w:rsid w:val="008B7CD9"/>
    <w:rsid w:val="008C0121"/>
    <w:rsid w:val="008C4D5A"/>
    <w:rsid w:val="008D2427"/>
    <w:rsid w:val="008D4082"/>
    <w:rsid w:val="008D7D36"/>
    <w:rsid w:val="008E1BA4"/>
    <w:rsid w:val="008F0B66"/>
    <w:rsid w:val="008F131C"/>
    <w:rsid w:val="009063A8"/>
    <w:rsid w:val="00907623"/>
    <w:rsid w:val="00907F2D"/>
    <w:rsid w:val="009242A2"/>
    <w:rsid w:val="00927EBB"/>
    <w:rsid w:val="00930C37"/>
    <w:rsid w:val="00932DF3"/>
    <w:rsid w:val="00936ECB"/>
    <w:rsid w:val="00937ED5"/>
    <w:rsid w:val="0094344E"/>
    <w:rsid w:val="009467CE"/>
    <w:rsid w:val="0095180C"/>
    <w:rsid w:val="00965C78"/>
    <w:rsid w:val="00965F73"/>
    <w:rsid w:val="00975DD5"/>
    <w:rsid w:val="009823F7"/>
    <w:rsid w:val="0098655E"/>
    <w:rsid w:val="009916EB"/>
    <w:rsid w:val="00991F7B"/>
    <w:rsid w:val="0099744F"/>
    <w:rsid w:val="009A4536"/>
    <w:rsid w:val="009A77D4"/>
    <w:rsid w:val="009B2061"/>
    <w:rsid w:val="009B4E6A"/>
    <w:rsid w:val="009B5B71"/>
    <w:rsid w:val="009C172C"/>
    <w:rsid w:val="009C7511"/>
    <w:rsid w:val="009D420A"/>
    <w:rsid w:val="009D747F"/>
    <w:rsid w:val="009E3257"/>
    <w:rsid w:val="00A0354B"/>
    <w:rsid w:val="00A04EB0"/>
    <w:rsid w:val="00A136C4"/>
    <w:rsid w:val="00A174F0"/>
    <w:rsid w:val="00A1771F"/>
    <w:rsid w:val="00A22A79"/>
    <w:rsid w:val="00A47325"/>
    <w:rsid w:val="00A553F3"/>
    <w:rsid w:val="00A6678A"/>
    <w:rsid w:val="00A7588E"/>
    <w:rsid w:val="00A766CB"/>
    <w:rsid w:val="00A87107"/>
    <w:rsid w:val="00A94199"/>
    <w:rsid w:val="00A94E54"/>
    <w:rsid w:val="00AA0254"/>
    <w:rsid w:val="00AB07FB"/>
    <w:rsid w:val="00AB31C9"/>
    <w:rsid w:val="00AB6823"/>
    <w:rsid w:val="00AD317B"/>
    <w:rsid w:val="00AD5390"/>
    <w:rsid w:val="00AE7807"/>
    <w:rsid w:val="00AF2293"/>
    <w:rsid w:val="00B06B50"/>
    <w:rsid w:val="00B2496F"/>
    <w:rsid w:val="00B24EB8"/>
    <w:rsid w:val="00B434FC"/>
    <w:rsid w:val="00B537BE"/>
    <w:rsid w:val="00B60EFC"/>
    <w:rsid w:val="00B614C5"/>
    <w:rsid w:val="00B6249A"/>
    <w:rsid w:val="00B7057F"/>
    <w:rsid w:val="00B74D91"/>
    <w:rsid w:val="00B751A0"/>
    <w:rsid w:val="00B931E0"/>
    <w:rsid w:val="00B9599B"/>
    <w:rsid w:val="00BA34B6"/>
    <w:rsid w:val="00BB1E30"/>
    <w:rsid w:val="00BB719F"/>
    <w:rsid w:val="00BC00E4"/>
    <w:rsid w:val="00BC0D2A"/>
    <w:rsid w:val="00BD2153"/>
    <w:rsid w:val="00BD3121"/>
    <w:rsid w:val="00BE4296"/>
    <w:rsid w:val="00BE42BD"/>
    <w:rsid w:val="00BF29CF"/>
    <w:rsid w:val="00C004A5"/>
    <w:rsid w:val="00C0457B"/>
    <w:rsid w:val="00C15323"/>
    <w:rsid w:val="00C33162"/>
    <w:rsid w:val="00C359C5"/>
    <w:rsid w:val="00C4185D"/>
    <w:rsid w:val="00C44E8E"/>
    <w:rsid w:val="00C45E83"/>
    <w:rsid w:val="00C47A4F"/>
    <w:rsid w:val="00C5071B"/>
    <w:rsid w:val="00C630C5"/>
    <w:rsid w:val="00C644DF"/>
    <w:rsid w:val="00C74C60"/>
    <w:rsid w:val="00C801F4"/>
    <w:rsid w:val="00CA178E"/>
    <w:rsid w:val="00CA5C03"/>
    <w:rsid w:val="00CB2894"/>
    <w:rsid w:val="00CB7508"/>
    <w:rsid w:val="00CC3904"/>
    <w:rsid w:val="00CC4FA0"/>
    <w:rsid w:val="00CD012D"/>
    <w:rsid w:val="00D04576"/>
    <w:rsid w:val="00D10921"/>
    <w:rsid w:val="00D117F7"/>
    <w:rsid w:val="00D2449D"/>
    <w:rsid w:val="00D252D0"/>
    <w:rsid w:val="00D253E7"/>
    <w:rsid w:val="00D27DF8"/>
    <w:rsid w:val="00D30D17"/>
    <w:rsid w:val="00D36491"/>
    <w:rsid w:val="00D51A0D"/>
    <w:rsid w:val="00D555E4"/>
    <w:rsid w:val="00D56F63"/>
    <w:rsid w:val="00D570C6"/>
    <w:rsid w:val="00D92CCE"/>
    <w:rsid w:val="00D93C49"/>
    <w:rsid w:val="00DA33CA"/>
    <w:rsid w:val="00DB1FB4"/>
    <w:rsid w:val="00DC34D3"/>
    <w:rsid w:val="00DC6264"/>
    <w:rsid w:val="00DD43C8"/>
    <w:rsid w:val="00DE0F01"/>
    <w:rsid w:val="00E05BA1"/>
    <w:rsid w:val="00E1487E"/>
    <w:rsid w:val="00E14A89"/>
    <w:rsid w:val="00E16115"/>
    <w:rsid w:val="00E25E76"/>
    <w:rsid w:val="00E26FE5"/>
    <w:rsid w:val="00E343F5"/>
    <w:rsid w:val="00E43294"/>
    <w:rsid w:val="00E543A3"/>
    <w:rsid w:val="00E57D35"/>
    <w:rsid w:val="00E634D8"/>
    <w:rsid w:val="00E71FAC"/>
    <w:rsid w:val="00E731FB"/>
    <w:rsid w:val="00E73552"/>
    <w:rsid w:val="00EA3A83"/>
    <w:rsid w:val="00EB0F47"/>
    <w:rsid w:val="00EC2CFD"/>
    <w:rsid w:val="00EC560C"/>
    <w:rsid w:val="00EE6B95"/>
    <w:rsid w:val="00EF27A6"/>
    <w:rsid w:val="00F542F6"/>
    <w:rsid w:val="00F60C9A"/>
    <w:rsid w:val="00F611A7"/>
    <w:rsid w:val="00F73467"/>
    <w:rsid w:val="00F80050"/>
    <w:rsid w:val="00F80137"/>
    <w:rsid w:val="00F86E10"/>
    <w:rsid w:val="00F95ED8"/>
    <w:rsid w:val="00FB122B"/>
    <w:rsid w:val="00FB4EAF"/>
    <w:rsid w:val="00FB51C4"/>
    <w:rsid w:val="00FC3A82"/>
    <w:rsid w:val="00FC52E7"/>
    <w:rsid w:val="00FE1F7D"/>
    <w:rsid w:val="00FE3D27"/>
    <w:rsid w:val="00FF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DB7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footnote text"/>
    <w:basedOn w:val="a"/>
    <w:link w:val="a5"/>
    <w:uiPriority w:val="99"/>
    <w:unhideWhenUsed/>
    <w:rsid w:val="00965C78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965C78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aliases w:val="Знак сноски-FN,Ciae niinee-FN,Знак сноски 1,Footnote Reference Number,Footnote Reference_LVL6,Footnote Reference_LVL61,Footnote Reference_LVL62,Footnote Reference_LVL63,Footnote Reference_LVL64,FZ,ОР,сноска4,тест сноски,ftref,fr"/>
    <w:basedOn w:val="a0"/>
    <w:uiPriority w:val="99"/>
    <w:semiHidden/>
    <w:unhideWhenUsed/>
    <w:rsid w:val="00965C78"/>
    <w:rPr>
      <w:vertAlign w:val="superscript"/>
    </w:rPr>
  </w:style>
  <w:style w:type="paragraph" w:customStyle="1" w:styleId="ConsPlusNormal">
    <w:name w:val="ConsPlusNormal"/>
    <w:rsid w:val="00525E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1A06CC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A3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3A83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511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5E4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E45E3"/>
  </w:style>
  <w:style w:type="paragraph" w:styleId="ad">
    <w:name w:val="footer"/>
    <w:basedOn w:val="a"/>
    <w:link w:val="ae"/>
    <w:uiPriority w:val="99"/>
    <w:unhideWhenUsed/>
    <w:rsid w:val="005E4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E45E3"/>
  </w:style>
  <w:style w:type="character" w:styleId="af">
    <w:name w:val="annotation reference"/>
    <w:basedOn w:val="a0"/>
    <w:uiPriority w:val="99"/>
    <w:semiHidden/>
    <w:unhideWhenUsed/>
    <w:rsid w:val="002A3F24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A3F24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A3F24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A3F24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A3F2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footnote text"/>
    <w:basedOn w:val="a"/>
    <w:link w:val="a5"/>
    <w:uiPriority w:val="99"/>
    <w:unhideWhenUsed/>
    <w:rsid w:val="00965C78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965C78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aliases w:val="Знак сноски-FN,Ciae niinee-FN,Знак сноски 1,Footnote Reference Number,Footnote Reference_LVL6,Footnote Reference_LVL61,Footnote Reference_LVL62,Footnote Reference_LVL63,Footnote Reference_LVL64,FZ,ОР,сноска4,тест сноски,ftref,fr"/>
    <w:basedOn w:val="a0"/>
    <w:uiPriority w:val="99"/>
    <w:semiHidden/>
    <w:unhideWhenUsed/>
    <w:rsid w:val="00965C78"/>
    <w:rPr>
      <w:vertAlign w:val="superscript"/>
    </w:rPr>
  </w:style>
  <w:style w:type="paragraph" w:customStyle="1" w:styleId="ConsPlusNormal">
    <w:name w:val="ConsPlusNormal"/>
    <w:rsid w:val="00525E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1A06CC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A3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3A83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511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5E4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E45E3"/>
  </w:style>
  <w:style w:type="paragraph" w:styleId="ad">
    <w:name w:val="footer"/>
    <w:basedOn w:val="a"/>
    <w:link w:val="ae"/>
    <w:uiPriority w:val="99"/>
    <w:unhideWhenUsed/>
    <w:rsid w:val="005E4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E45E3"/>
  </w:style>
  <w:style w:type="character" w:styleId="af">
    <w:name w:val="annotation reference"/>
    <w:basedOn w:val="a0"/>
    <w:uiPriority w:val="99"/>
    <w:semiHidden/>
    <w:unhideWhenUsed/>
    <w:rsid w:val="002A3F24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A3F24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A3F24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A3F24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A3F2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6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Natalya.Troyan@scli.ru" TargetMode="Externa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7B485-569A-4D48-806B-F984A8753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2085</Words>
  <Characters>11890</Characters>
  <Application>Microsoft Office Word</Application>
  <DocSecurity>4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КАСАЕВА Татьяна Викторовна</dc:creator>
  <cp:lastModifiedBy>Ольга Михайловна Мушникова</cp:lastModifiedBy>
  <cp:revision>2</cp:revision>
  <cp:lastPrinted>2019-04-09T10:15:00Z</cp:lastPrinted>
  <dcterms:created xsi:type="dcterms:W3CDTF">2020-03-05T01:45:00Z</dcterms:created>
  <dcterms:modified xsi:type="dcterms:W3CDTF">2020-03-05T01:45:00Z</dcterms:modified>
</cp:coreProperties>
</file>